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DF45" w14:textId="77777777" w:rsidR="006A5BE3" w:rsidRPr="00E32A16" w:rsidRDefault="006A5BE3" w:rsidP="006A5BE3">
      <w:pPr>
        <w:pStyle w:val="Default"/>
        <w:ind w:left="6237"/>
        <w:rPr>
          <w:sz w:val="22"/>
          <w:szCs w:val="22"/>
        </w:rPr>
      </w:pPr>
      <w:r w:rsidRPr="00E32A16">
        <w:rPr>
          <w:i/>
          <w:iCs/>
          <w:sz w:val="22"/>
          <w:szCs w:val="22"/>
        </w:rPr>
        <w:t>Приложение №1</w:t>
      </w:r>
    </w:p>
    <w:p w14:paraId="2A0D3E9F" w14:textId="77777777" w:rsidR="00E32A16" w:rsidRDefault="00E32A16" w:rsidP="00E32A1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к Постановлению Комитета </w:t>
      </w:r>
      <w:r w:rsidR="006A5BE3" w:rsidRPr="00E32A16">
        <w:rPr>
          <w:i/>
          <w:iCs/>
          <w:sz w:val="22"/>
          <w:szCs w:val="22"/>
        </w:rPr>
        <w:t xml:space="preserve">БОО ПРГУ РФ </w:t>
      </w:r>
      <w:r>
        <w:rPr>
          <w:i/>
          <w:iCs/>
          <w:sz w:val="22"/>
          <w:szCs w:val="22"/>
        </w:rPr>
        <w:t xml:space="preserve"> </w:t>
      </w:r>
    </w:p>
    <w:p w14:paraId="59282A75" w14:textId="0502CE80" w:rsidR="006A5BE3" w:rsidRPr="00E32A16" w:rsidRDefault="00E32A16" w:rsidP="00E32A1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6A5BE3" w:rsidRPr="00E32A16">
        <w:rPr>
          <w:i/>
          <w:iCs/>
          <w:sz w:val="22"/>
          <w:szCs w:val="22"/>
        </w:rPr>
        <w:t xml:space="preserve">от </w:t>
      </w:r>
      <w:r w:rsidR="00BE3C19">
        <w:rPr>
          <w:i/>
          <w:iCs/>
          <w:sz w:val="22"/>
          <w:szCs w:val="22"/>
        </w:rPr>
        <w:t>23</w:t>
      </w:r>
      <w:r w:rsidR="006A5BE3" w:rsidRPr="00E32A16">
        <w:rPr>
          <w:i/>
          <w:iCs/>
          <w:sz w:val="22"/>
          <w:szCs w:val="22"/>
        </w:rPr>
        <w:t>.04.2021 № III</w:t>
      </w:r>
      <w:r>
        <w:rPr>
          <w:i/>
          <w:iCs/>
          <w:sz w:val="22"/>
          <w:szCs w:val="22"/>
        </w:rPr>
        <w:t>- 3</w:t>
      </w:r>
    </w:p>
    <w:p w14:paraId="74F1BC64" w14:textId="77777777" w:rsidR="006A5BE3" w:rsidRDefault="006A5BE3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000000"/>
          <w:sz w:val="27"/>
          <w:szCs w:val="27"/>
          <w:bdr w:val="none" w:sz="0" w:space="0" w:color="auto" w:frame="1"/>
        </w:rPr>
      </w:pPr>
    </w:p>
    <w:p w14:paraId="0344367D" w14:textId="77777777" w:rsidR="00E46714" w:rsidRDefault="00E46714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000000"/>
          <w:sz w:val="27"/>
          <w:szCs w:val="27"/>
          <w:bdr w:val="none" w:sz="0" w:space="0" w:color="auto" w:frame="1"/>
        </w:rPr>
      </w:pPr>
    </w:p>
    <w:p w14:paraId="78D54C20" w14:textId="77777777" w:rsidR="00636229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202021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РЕГЛАМЕНТ</w:t>
      </w:r>
    </w:p>
    <w:p w14:paraId="29D654F2" w14:textId="77777777" w:rsidR="00636229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202021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работы выборных органов Брянской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14:paraId="1E85A25B" w14:textId="6EB52FAA" w:rsidR="00636229" w:rsidRDefault="00636229" w:rsidP="00E32A16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(Ут</w:t>
      </w:r>
      <w:r w:rsidR="00E46714">
        <w:rPr>
          <w:color w:val="000000"/>
          <w:bdr w:val="none" w:sz="0" w:space="0" w:color="auto" w:frame="1"/>
        </w:rPr>
        <w:t>вержден на заседании Комитета</w:t>
      </w:r>
      <w:bookmarkStart w:id="0" w:name="_GoBack"/>
      <w:bookmarkEnd w:id="0"/>
      <w:r w:rsidR="00E46714">
        <w:rPr>
          <w:color w:val="000000"/>
          <w:bdr w:val="none" w:sz="0" w:space="0" w:color="auto" w:frame="1"/>
        </w:rPr>
        <w:t xml:space="preserve"> БОО ПРГУ РФ 23</w:t>
      </w:r>
      <w:r>
        <w:rPr>
          <w:color w:val="000000"/>
          <w:bdr w:val="none" w:sz="0" w:space="0" w:color="auto" w:frame="1"/>
        </w:rPr>
        <w:t>.04.2021 года)</w:t>
      </w:r>
    </w:p>
    <w:p w14:paraId="07B239C1" w14:textId="77777777" w:rsidR="00E32A16" w:rsidRDefault="00E32A16" w:rsidP="00E32A16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202021"/>
          <w:sz w:val="18"/>
          <w:szCs w:val="18"/>
        </w:rPr>
      </w:pPr>
    </w:p>
    <w:p w14:paraId="5B5E5988" w14:textId="77777777" w:rsidR="00636229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 </w:t>
      </w:r>
      <w:r w:rsidRPr="00E32A16">
        <w:rPr>
          <w:rStyle w:val="a4"/>
          <w:color w:val="000000"/>
          <w:sz w:val="26"/>
          <w:szCs w:val="26"/>
          <w:bdr w:val="none" w:sz="0" w:space="0" w:color="auto" w:frame="1"/>
        </w:rPr>
        <w:t>I. ОБЩИЕ ПОЛОЖЕНИЯ</w:t>
      </w:r>
    </w:p>
    <w:p w14:paraId="4D9DADFE" w14:textId="77777777" w:rsidR="00E32A16" w:rsidRPr="00E32A16" w:rsidRDefault="00E32A16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202021"/>
          <w:sz w:val="26"/>
          <w:szCs w:val="26"/>
        </w:rPr>
      </w:pPr>
    </w:p>
    <w:p w14:paraId="3528BF38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 1.1. Настоящий Регламент </w:t>
      </w:r>
      <w:r w:rsidR="00E32A16" w:rsidRPr="00E32A16">
        <w:rPr>
          <w:color w:val="000000"/>
          <w:sz w:val="26"/>
          <w:szCs w:val="26"/>
          <w:bdr w:val="none" w:sz="0" w:space="0" w:color="auto" w:frame="1"/>
        </w:rPr>
        <w:t>работы выборных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органов Брянской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 (далее – Регламент) устанавливает основные правила организации деятельности Комитета, Президиума и Председателя </w:t>
      </w:r>
      <w:r w:rsidR="00D52F3D">
        <w:rPr>
          <w:color w:val="000000"/>
          <w:sz w:val="26"/>
          <w:szCs w:val="26"/>
          <w:bdr w:val="none" w:sz="0" w:space="0" w:color="auto" w:frame="1"/>
        </w:rPr>
        <w:t xml:space="preserve">Брянской областной организации </w:t>
      </w:r>
      <w:r w:rsidR="00D52F3D" w:rsidRPr="00D52F3D">
        <w:rPr>
          <w:color w:val="000000"/>
          <w:sz w:val="26"/>
          <w:szCs w:val="26"/>
          <w:bdr w:val="none" w:sz="0" w:space="0" w:color="auto" w:frame="1"/>
        </w:rPr>
        <w:t xml:space="preserve">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="00D52F3D">
        <w:rPr>
          <w:color w:val="000000"/>
          <w:sz w:val="26"/>
          <w:szCs w:val="26"/>
          <w:bdr w:val="none" w:sz="0" w:space="0" w:color="auto" w:frame="1"/>
        </w:rPr>
        <w:t xml:space="preserve">(далее БОО ПРГУ РФ) </w:t>
      </w:r>
      <w:r w:rsidR="00D52F3D" w:rsidRPr="00E32A16">
        <w:rPr>
          <w:color w:val="000000"/>
          <w:sz w:val="26"/>
          <w:szCs w:val="26"/>
          <w:bdr w:val="none" w:sz="0" w:space="0" w:color="auto" w:frame="1"/>
        </w:rPr>
        <w:t>по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реализации их полномочий.</w:t>
      </w:r>
    </w:p>
    <w:p w14:paraId="773C87EE" w14:textId="2D7062F7" w:rsidR="00636229" w:rsidRPr="00E32A16" w:rsidRDefault="00520300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Полномочия и функции выборных органов</w:t>
      </w:r>
      <w:r w:rsidR="00D52F3D">
        <w:rPr>
          <w:color w:val="000000"/>
          <w:sz w:val="26"/>
          <w:szCs w:val="26"/>
          <w:bdr w:val="none" w:sz="0" w:space="0" w:color="auto" w:frame="1"/>
        </w:rPr>
        <w:t xml:space="preserve">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определены Уставом Профсоюза.</w:t>
      </w:r>
    </w:p>
    <w:p w14:paraId="6837A554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1.2. Комитет Брянской</w:t>
      </w:r>
      <w:r w:rsidR="00D52F3D">
        <w:rPr>
          <w:color w:val="000000"/>
          <w:sz w:val="26"/>
          <w:szCs w:val="26"/>
          <w:bdr w:val="none" w:sz="0" w:space="0" w:color="auto" w:frame="1"/>
        </w:rPr>
        <w:t xml:space="preserve"> областной организации </w:t>
      </w:r>
      <w:r w:rsidR="00D52F3D" w:rsidRPr="00D52F3D">
        <w:rPr>
          <w:color w:val="000000"/>
          <w:sz w:val="26"/>
          <w:szCs w:val="26"/>
          <w:bdr w:val="none" w:sz="0" w:space="0" w:color="auto" w:frame="1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(далее – Комитет БОО ПРГУ РФ), Президиум и Председатель БОО ПРГУ РФ (далее совместно именуемые – выборные органы</w:t>
      </w:r>
      <w:r w:rsidRPr="00E32A16">
        <w:rPr>
          <w:sz w:val="26"/>
          <w:szCs w:val="26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>БОО ПРГУ РФ) в пределах своих полномочий организуют выполнение Устава Профсоюза, решений съездов Профсоюза, осуществляют систематический контроль за их исполнением территориальными и первичными организациями Профсоюза.</w:t>
      </w:r>
    </w:p>
    <w:p w14:paraId="39CE68B3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1.3. Рассмотрение вопросов, относящихся к компетенции выборных органов БОО ПРГУ РФ, проводится на заседаниях Комитета или Президиума БОО ПРГУ РФ соответственно.</w:t>
      </w:r>
    </w:p>
    <w:p w14:paraId="3E93650F" w14:textId="4DB24D79" w:rsidR="00636229" w:rsidRPr="00E32A16" w:rsidRDefault="00520300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Заседания БОО ПРГУ РФ проводятся по мере необходимости, </w:t>
      </w:r>
      <w:r>
        <w:rPr>
          <w:color w:val="000000"/>
          <w:sz w:val="26"/>
          <w:szCs w:val="26"/>
          <w:bdr w:val="none" w:sz="0" w:space="0" w:color="auto" w:frame="1"/>
        </w:rPr>
        <w:t xml:space="preserve">но не реже одного раза в год,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Президиума БОО ПРГУ РФ – не реже одного раза в квартал.</w:t>
      </w:r>
    </w:p>
    <w:p w14:paraId="3798B59C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1.4. Рассмотрение вопросов, относящихся к компетенции Председателя БОО ПРГУ РФ, производится им лично или по его поручению заместителем председателя</w:t>
      </w:r>
      <w:r w:rsidRPr="00E32A16">
        <w:rPr>
          <w:sz w:val="26"/>
          <w:szCs w:val="26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>БОО ПРГУ РФ. При необходимости указанные вопросы рассматриваются с участием представителей заинтересованных сторон (выборных органов организаций Профсоюза, работников БОО ПРГУ РФ, привлекаемых специалистов других органов и организаций).</w:t>
      </w:r>
    </w:p>
    <w:p w14:paraId="787BEE3F" w14:textId="1D2455A0" w:rsidR="00636229" w:rsidRPr="00E32A16" w:rsidRDefault="00520300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</w:t>
      </w:r>
      <w:r w:rsidR="00954EBD">
        <w:rPr>
          <w:color w:val="000000"/>
          <w:sz w:val="26"/>
          <w:szCs w:val="26"/>
          <w:bdr w:val="none" w:sz="0" w:space="0" w:color="auto" w:frame="1"/>
        </w:rPr>
        <w:t>Р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ешения Председателя</w:t>
      </w:r>
      <w:r w:rsidR="00636229" w:rsidRPr="00E32A16">
        <w:rPr>
          <w:sz w:val="26"/>
          <w:szCs w:val="26"/>
        </w:rPr>
        <w:t xml:space="preserve">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БОО ПРГУ </w:t>
      </w:r>
      <w:r w:rsidR="001933D7" w:rsidRPr="00E32A16">
        <w:rPr>
          <w:color w:val="000000"/>
          <w:sz w:val="26"/>
          <w:szCs w:val="26"/>
          <w:bdr w:val="none" w:sz="0" w:space="0" w:color="auto" w:frame="1"/>
        </w:rPr>
        <w:t>РФ в</w:t>
      </w:r>
      <w:r w:rsidR="00954EBD" w:rsidRPr="00954EBD">
        <w:rPr>
          <w:color w:val="000000"/>
          <w:sz w:val="26"/>
          <w:szCs w:val="26"/>
          <w:bdr w:val="none" w:sz="0" w:space="0" w:color="auto" w:frame="1"/>
        </w:rPr>
        <w:t xml:space="preserve"> соответствии с Уставом Профсоюза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оформля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ются распоряжениями, заместитель председателя БОО ПРГУ РФ может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давать поручения.</w:t>
      </w:r>
    </w:p>
    <w:p w14:paraId="456FD927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1.5. Порядок подготовки и принятия постановлен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ий выборных органов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, рас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поряжений Председателя БОО ПРГУ РФ и поручений его заместителя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устанавливается настоящим Регламентом.</w:t>
      </w:r>
    </w:p>
    <w:p w14:paraId="6EEA8728" w14:textId="09976E2C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lastRenderedPageBreak/>
        <w:t>1.6. Постановлени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 xml:space="preserve">я выборных органов БОО ПРГУ РФ </w:t>
      </w:r>
      <w:r w:rsidRPr="00E32A16">
        <w:rPr>
          <w:color w:val="000000"/>
          <w:sz w:val="26"/>
          <w:szCs w:val="26"/>
          <w:bdr w:val="none" w:sz="0" w:space="0" w:color="auto" w:frame="1"/>
        </w:rPr>
        <w:t>подписываются Председателем Профсоюза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, подлежат опубликованию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на сайте </w:t>
      </w:r>
      <w:r w:rsidR="001933D7">
        <w:rPr>
          <w:color w:val="000000"/>
          <w:sz w:val="26"/>
          <w:szCs w:val="26"/>
          <w:bdr w:val="none" w:sz="0" w:space="0" w:color="auto" w:frame="1"/>
        </w:rPr>
        <w:t xml:space="preserve">БОО ПРГУ РФ и 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Профсоюза в сети Интернет, тиражированию и рассылке 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в территориальные и первичные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организации Профсоюза и другим исполнителям в соответствии с решением соответствующих коллегиальных выборных органов.</w:t>
      </w:r>
    </w:p>
    <w:p w14:paraId="364FE924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1.7. Расп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оряжения Председателя БОО ПРГУ РФ и поручения его заместителя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в соответствии с их указаниями оформляются и рассылаются исполнителям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 xml:space="preserve"> специалистом аппарата</w:t>
      </w:r>
      <w:r w:rsidR="00EF6035" w:rsidRPr="00E32A16">
        <w:rPr>
          <w:sz w:val="26"/>
          <w:szCs w:val="26"/>
        </w:rPr>
        <w:t xml:space="preserve"> 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32AFDB3A" w14:textId="6B904D3A" w:rsidR="00636229" w:rsidRPr="00E32A16" w:rsidRDefault="00EF6035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1.8. Заседания 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созываются по решению </w:t>
      </w:r>
      <w:r w:rsidR="00954EBD">
        <w:rPr>
          <w:color w:val="000000"/>
          <w:sz w:val="26"/>
          <w:szCs w:val="26"/>
          <w:bdr w:val="none" w:sz="0" w:space="0" w:color="auto" w:frame="1"/>
        </w:rPr>
        <w:t xml:space="preserve">Президиума </w:t>
      </w:r>
      <w:r w:rsidR="00954EBD" w:rsidRPr="00E32A16">
        <w:rPr>
          <w:color w:val="000000"/>
          <w:sz w:val="26"/>
          <w:szCs w:val="26"/>
          <w:bdr w:val="none" w:sz="0" w:space="0" w:color="auto" w:frame="1"/>
        </w:rPr>
        <w:t>БОО</w:t>
      </w:r>
      <w:r w:rsidR="00954EBD" w:rsidRPr="00954EBD">
        <w:rPr>
          <w:color w:val="000000"/>
          <w:sz w:val="26"/>
          <w:szCs w:val="26"/>
          <w:bdr w:val="none" w:sz="0" w:space="0" w:color="auto" w:frame="1"/>
        </w:rPr>
        <w:t xml:space="preserve">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или по требованию не менее </w:t>
      </w:r>
      <w:r w:rsidRPr="00E32A16">
        <w:rPr>
          <w:color w:val="000000"/>
          <w:sz w:val="26"/>
          <w:szCs w:val="26"/>
          <w:bdr w:val="none" w:sz="0" w:space="0" w:color="auto" w:frame="1"/>
        </w:rPr>
        <w:t>одной трети членов Комитета</w:t>
      </w:r>
      <w:r w:rsidRPr="00E32A16">
        <w:rPr>
          <w:sz w:val="26"/>
          <w:szCs w:val="26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>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1F7A0F0C" w14:textId="77777777" w:rsidR="00636229" w:rsidRPr="00E32A16" w:rsidRDefault="00EF6035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Заседания Президиума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со</w:t>
      </w:r>
      <w:r w:rsidRPr="00E32A16">
        <w:rPr>
          <w:color w:val="000000"/>
          <w:sz w:val="26"/>
          <w:szCs w:val="26"/>
          <w:bdr w:val="none" w:sz="0" w:space="0" w:color="auto" w:frame="1"/>
        </w:rPr>
        <w:t>зываются Председателем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или его заместителем, исполняющим об</w:t>
      </w:r>
      <w:r w:rsidRPr="00E32A16">
        <w:rPr>
          <w:color w:val="000000"/>
          <w:sz w:val="26"/>
          <w:szCs w:val="26"/>
          <w:bdr w:val="none" w:sz="0" w:space="0" w:color="auto" w:frame="1"/>
        </w:rPr>
        <w:t>язанности председателя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28A00412" w14:textId="77777777" w:rsidR="00EF6035" w:rsidRPr="00E32A16" w:rsidRDefault="00EF6035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  <w:bdr w:val="none" w:sz="0" w:space="0" w:color="auto" w:frame="1"/>
        </w:rPr>
      </w:pPr>
    </w:p>
    <w:p w14:paraId="1DC8EFAC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202021"/>
          <w:sz w:val="26"/>
          <w:szCs w:val="26"/>
        </w:rPr>
      </w:pPr>
      <w:r w:rsidRPr="00E32A16">
        <w:rPr>
          <w:rStyle w:val="a4"/>
          <w:color w:val="000000"/>
          <w:sz w:val="26"/>
          <w:szCs w:val="26"/>
          <w:bdr w:val="none" w:sz="0" w:space="0" w:color="auto" w:frame="1"/>
        </w:rPr>
        <w:t>II. ПЛАНИРОВАНИЕ РАБ</w:t>
      </w:r>
      <w:r w:rsidR="00EF6035" w:rsidRPr="00E32A16">
        <w:rPr>
          <w:rStyle w:val="a4"/>
          <w:color w:val="000000"/>
          <w:sz w:val="26"/>
          <w:szCs w:val="26"/>
          <w:bdr w:val="none" w:sz="0" w:space="0" w:color="auto" w:frame="1"/>
        </w:rPr>
        <w:t>ОТЫ ВЫБОРНЫХ ОРГАНОВ БОО ПРГУ РФ</w:t>
      </w:r>
    </w:p>
    <w:p w14:paraId="409F57C0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 </w:t>
      </w:r>
    </w:p>
    <w:p w14:paraId="3BF6386B" w14:textId="77777777" w:rsidR="00636229" w:rsidRPr="00E32A16" w:rsidRDefault="00EF6035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2.1. Деятельность Комитета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, През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идиума и Председателя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осуществляется на основе перспективных и целевых программ и мероприятий, ЦК Профсоюза, 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годовых планов работы Комитета БОО ПРГУ РФ,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направленных на реализацию решений съездов Профсоюза.</w:t>
      </w:r>
    </w:p>
    <w:p w14:paraId="6FDF2846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2.2. 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Годовой план работы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включает в себя:</w:t>
      </w:r>
    </w:p>
    <w:p w14:paraId="5F19099A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а) даты пр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оведения заседаний Комитета и Президиума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;</w:t>
      </w:r>
    </w:p>
    <w:p w14:paraId="5E9242AB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б) перечень вопросов для рассмотрения на заседани</w:t>
      </w:r>
      <w:r w:rsidR="00EF6035" w:rsidRPr="00E32A16">
        <w:rPr>
          <w:color w:val="000000"/>
          <w:sz w:val="26"/>
          <w:szCs w:val="26"/>
          <w:bdr w:val="none" w:sz="0" w:space="0" w:color="auto" w:frame="1"/>
        </w:rPr>
        <w:t>ях выборных органов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;</w:t>
      </w:r>
    </w:p>
    <w:p w14:paraId="2C147F47" w14:textId="1BC52ECD" w:rsidR="00636229" w:rsidRPr="00E32A16" w:rsidRDefault="00EF6035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б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) мероприятия по оказанию помощи и осуществлению контроля за деятельностью выборных органов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территориальных и пе</w:t>
      </w:r>
      <w:r w:rsidR="00FA09AB" w:rsidRPr="00E32A16">
        <w:rPr>
          <w:color w:val="000000"/>
          <w:sz w:val="26"/>
          <w:szCs w:val="26"/>
          <w:bdr w:val="none" w:sz="0" w:space="0" w:color="auto" w:frame="1"/>
        </w:rPr>
        <w:t xml:space="preserve">рвичных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организаций Профсоюза в реализации решений съездов и </w:t>
      </w:r>
      <w:r w:rsidR="001933D7">
        <w:rPr>
          <w:color w:val="000000"/>
          <w:sz w:val="26"/>
          <w:szCs w:val="26"/>
          <w:bdr w:val="none" w:sz="0" w:space="0" w:color="auto" w:frame="1"/>
        </w:rPr>
        <w:t xml:space="preserve">Центральных органов Профсоюза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с указанием сроков и ответственных за их выполнение;</w:t>
      </w:r>
    </w:p>
    <w:p w14:paraId="29638283" w14:textId="77777777" w:rsidR="00636229" w:rsidRPr="00E32A16" w:rsidRDefault="00FA09AB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в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) проведение </w:t>
      </w:r>
      <w:r w:rsidR="00D52F3D" w:rsidRPr="00E32A16">
        <w:rPr>
          <w:color w:val="000000"/>
          <w:sz w:val="26"/>
          <w:szCs w:val="26"/>
          <w:bdr w:val="none" w:sz="0" w:space="0" w:color="auto" w:frame="1"/>
        </w:rPr>
        <w:t>обще профсоюзных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, зональных и профессиональных мероприятий по подготовке и дополнительному профессиональному образованию профсоюзных кадров, актива и резерва кадров, с указанием сроков, места проведения и ответственных за их осуществление;</w:t>
      </w:r>
    </w:p>
    <w:p w14:paraId="6992AC83" w14:textId="77777777" w:rsidR="00636229" w:rsidRPr="00E32A16" w:rsidRDefault="00FA09AB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г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) мероприяти</w:t>
      </w:r>
      <w:r w:rsidRPr="00E32A16">
        <w:rPr>
          <w:color w:val="000000"/>
          <w:sz w:val="26"/>
          <w:szCs w:val="26"/>
          <w:bdr w:val="none" w:sz="0" w:space="0" w:color="auto" w:frame="1"/>
        </w:rPr>
        <w:t>я по взаимодействию с региональными (межрегиональными) организациями Профсоюза, зарубежными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профсоюзами и их объединениями, федеральными 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и областными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органами государственной власти, органами управления организаций сферы общественного обслуживания Российской Фед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ерации, другими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общественными организациями в интересах членов Профсоюза;</w:t>
      </w:r>
    </w:p>
    <w:p w14:paraId="3AF0FE06" w14:textId="77777777" w:rsidR="00636229" w:rsidRPr="00E32A16" w:rsidRDefault="00FA09AB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д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) вопросы информационного обеспечения деятельности профсоюзных органов;</w:t>
      </w:r>
    </w:p>
    <w:p w14:paraId="4A4DFD40" w14:textId="77777777" w:rsidR="00636229" w:rsidRPr="00E32A16" w:rsidRDefault="00FA09AB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е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) другие вопросы, требующие рассмотрения в планируемый период.</w:t>
      </w:r>
    </w:p>
    <w:p w14:paraId="2CF96E9F" w14:textId="149430E6" w:rsidR="00636229" w:rsidRPr="00E32A16" w:rsidRDefault="00FA09AB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2.3. Члены 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за два месяца до начала планируемого периода (до 01 ноября) передают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в БОО ПРГУ </w:t>
      </w:r>
      <w:r w:rsidR="00954EBD" w:rsidRPr="00E32A16">
        <w:rPr>
          <w:color w:val="000000"/>
          <w:sz w:val="26"/>
          <w:szCs w:val="26"/>
          <w:bdr w:val="none" w:sz="0" w:space="0" w:color="auto" w:frame="1"/>
        </w:rPr>
        <w:t>РФ,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согласованные с Председателем БОО ПРГУ РФ</w:t>
      </w:r>
      <w:r w:rsidR="00954EBD">
        <w:rPr>
          <w:color w:val="000000"/>
          <w:sz w:val="26"/>
          <w:szCs w:val="26"/>
          <w:bdr w:val="none" w:sz="0" w:space="0" w:color="auto" w:frame="1"/>
        </w:rPr>
        <w:t>,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предложения в п</w:t>
      </w:r>
      <w:r w:rsidRPr="00E32A16">
        <w:rPr>
          <w:color w:val="000000"/>
          <w:sz w:val="26"/>
          <w:szCs w:val="26"/>
          <w:bdr w:val="none" w:sz="0" w:space="0" w:color="auto" w:frame="1"/>
        </w:rPr>
        <w:t>роект плана работы Комитета БОО ПРГУ РФ на предстоящий год, которые анализируются, обобщаются и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формирует</w:t>
      </w:r>
      <w:r w:rsidRPr="00E32A16">
        <w:rPr>
          <w:color w:val="000000"/>
          <w:sz w:val="26"/>
          <w:szCs w:val="26"/>
          <w:bdr w:val="none" w:sz="0" w:space="0" w:color="auto" w:frame="1"/>
        </w:rPr>
        <w:t>ся проект плана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78159297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2.4. Проект плана работы сначала выносится на ра</w:t>
      </w:r>
      <w:r w:rsidR="00FA09AB" w:rsidRPr="00E32A16">
        <w:rPr>
          <w:color w:val="000000"/>
          <w:sz w:val="26"/>
          <w:szCs w:val="26"/>
          <w:bdr w:val="none" w:sz="0" w:space="0" w:color="auto" w:frame="1"/>
        </w:rPr>
        <w:t>ссмотрение Президиума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, а после </w:t>
      </w:r>
      <w:r w:rsidR="00FA09AB" w:rsidRPr="00E32A16">
        <w:rPr>
          <w:color w:val="000000"/>
          <w:sz w:val="26"/>
          <w:szCs w:val="26"/>
          <w:bdr w:val="none" w:sz="0" w:space="0" w:color="auto" w:frame="1"/>
        </w:rPr>
        <w:t>этого – на рассмотрение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6EA599F9" w14:textId="77777777" w:rsidR="00636229" w:rsidRPr="00E32A16" w:rsidRDefault="00FA09AB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2.5. Утвержденный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план работы 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направляется выборным органа</w:t>
      </w:r>
      <w:r w:rsidRPr="00E32A16">
        <w:rPr>
          <w:color w:val="000000"/>
          <w:sz w:val="26"/>
          <w:szCs w:val="26"/>
          <w:bdr w:val="none" w:sz="0" w:space="0" w:color="auto" w:frame="1"/>
        </w:rPr>
        <w:t>м территориальных и первичных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организаций Профсоюза и 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публикуется на сайте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в сети Интернет.</w:t>
      </w:r>
    </w:p>
    <w:p w14:paraId="6210CDAE" w14:textId="231B255A" w:rsidR="00636229" w:rsidRPr="00E32A16" w:rsidRDefault="00DD4D41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2.6. Председатель БОО ПРГУ РФ, его заместитель и</w:t>
      </w:r>
      <w:r w:rsidR="001933D7">
        <w:rPr>
          <w:color w:val="000000"/>
          <w:sz w:val="26"/>
          <w:szCs w:val="26"/>
          <w:bdr w:val="none" w:sz="0" w:space="0" w:color="auto" w:frame="1"/>
        </w:rPr>
        <w:t xml:space="preserve"> работники а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ппар</w:t>
      </w:r>
      <w:r w:rsidRPr="00E32A16">
        <w:rPr>
          <w:color w:val="000000"/>
          <w:sz w:val="26"/>
          <w:szCs w:val="26"/>
          <w:bdr w:val="none" w:sz="0" w:space="0" w:color="auto" w:frame="1"/>
        </w:rPr>
        <w:t>ата 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организуют свою работу в соответствии с утвержд</w:t>
      </w:r>
      <w:r w:rsidRPr="00E32A16">
        <w:rPr>
          <w:color w:val="000000"/>
          <w:sz w:val="26"/>
          <w:szCs w:val="26"/>
          <w:bdr w:val="none" w:sz="0" w:space="0" w:color="auto" w:frame="1"/>
        </w:rPr>
        <w:t>енным планом работы 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39AF7F87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2.7. Контроль за выпол</w:t>
      </w:r>
      <w:r w:rsidR="00DD4D41" w:rsidRPr="00E32A16">
        <w:rPr>
          <w:color w:val="000000"/>
          <w:sz w:val="26"/>
          <w:szCs w:val="26"/>
          <w:bdr w:val="none" w:sz="0" w:space="0" w:color="auto" w:frame="1"/>
        </w:rPr>
        <w:t>нением плана работы</w:t>
      </w:r>
      <w:r w:rsidR="00DD4D41" w:rsidRPr="00E32A16">
        <w:rPr>
          <w:sz w:val="26"/>
          <w:szCs w:val="26"/>
        </w:rPr>
        <w:t xml:space="preserve"> </w:t>
      </w:r>
      <w:r w:rsidR="00DD4D41" w:rsidRPr="00E32A16">
        <w:rPr>
          <w:color w:val="000000"/>
          <w:sz w:val="26"/>
          <w:szCs w:val="26"/>
          <w:bdr w:val="none" w:sz="0" w:space="0" w:color="auto" w:frame="1"/>
        </w:rPr>
        <w:t>Комитета БОО ПРГУ РФ осуществляет Президиум БОО ПРГУ РФ.</w:t>
      </w:r>
    </w:p>
    <w:p w14:paraId="1CBC266D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 </w:t>
      </w:r>
    </w:p>
    <w:p w14:paraId="791AE8E7" w14:textId="77777777" w:rsidR="00DD4D41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E32A16">
        <w:rPr>
          <w:rStyle w:val="a4"/>
          <w:color w:val="000000"/>
          <w:sz w:val="26"/>
          <w:szCs w:val="26"/>
          <w:bdr w:val="none" w:sz="0" w:space="0" w:color="auto" w:frame="1"/>
        </w:rPr>
        <w:t>III. ПОРЯДОК ПОДГОТОВКИ И ПРОВЕДЕНИ</w:t>
      </w:r>
      <w:r w:rsidR="00DD4D41" w:rsidRPr="00E32A16">
        <w:rPr>
          <w:rStyle w:val="a4"/>
          <w:color w:val="000000"/>
          <w:sz w:val="26"/>
          <w:szCs w:val="26"/>
          <w:bdr w:val="none" w:sz="0" w:space="0" w:color="auto" w:frame="1"/>
        </w:rPr>
        <w:t xml:space="preserve">Я </w:t>
      </w:r>
    </w:p>
    <w:p w14:paraId="1865E6CC" w14:textId="77777777" w:rsidR="00636229" w:rsidRPr="00E32A16" w:rsidRDefault="00DD4D41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202021"/>
          <w:sz w:val="26"/>
          <w:szCs w:val="26"/>
        </w:rPr>
      </w:pPr>
      <w:r w:rsidRPr="00E32A16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ЗАСЕДАНИЙ </w:t>
      </w:r>
      <w:r w:rsidR="00636229" w:rsidRPr="00E32A16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КОМИТЕТА </w:t>
      </w:r>
      <w:r w:rsidRPr="00E32A16">
        <w:rPr>
          <w:rStyle w:val="a4"/>
          <w:color w:val="000000"/>
          <w:sz w:val="26"/>
          <w:szCs w:val="26"/>
          <w:bdr w:val="none" w:sz="0" w:space="0" w:color="auto" w:frame="1"/>
        </w:rPr>
        <w:t>БОО ПРГУ РФ</w:t>
      </w:r>
    </w:p>
    <w:p w14:paraId="1853E3C6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rStyle w:val="a4"/>
          <w:color w:val="000000"/>
          <w:sz w:val="26"/>
          <w:szCs w:val="26"/>
          <w:bdr w:val="none" w:sz="0" w:space="0" w:color="auto" w:frame="1"/>
        </w:rPr>
        <w:t> </w:t>
      </w:r>
    </w:p>
    <w:p w14:paraId="6555D73A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3.1. Дата, место и время п</w:t>
      </w:r>
      <w:r w:rsidR="00DD4D41" w:rsidRPr="00E32A16">
        <w:rPr>
          <w:color w:val="000000"/>
          <w:sz w:val="26"/>
          <w:szCs w:val="26"/>
          <w:bdr w:val="none" w:sz="0" w:space="0" w:color="auto" w:frame="1"/>
        </w:rPr>
        <w:t>роведения заседания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, проект повестки дня, докладчики, состав рабочих групп (комиссий) по подготовке заседания предварительно рассм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атриваются Президиумом</w:t>
      </w:r>
      <w:r w:rsidR="00B40CCC" w:rsidRPr="00E32A16">
        <w:rPr>
          <w:sz w:val="26"/>
          <w:szCs w:val="26"/>
        </w:rPr>
        <w:t xml:space="preserve"> 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292EC408" w14:textId="7970BF7D" w:rsidR="00636229" w:rsidRPr="00E32A16" w:rsidRDefault="001933D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Предложения в пов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 xml:space="preserve">естку дня заседания 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могут вносить члены Профсоюза при формировании и утверждении </w:t>
      </w:r>
      <w:r>
        <w:rPr>
          <w:color w:val="000000"/>
          <w:sz w:val="26"/>
          <w:szCs w:val="26"/>
          <w:bdr w:val="none" w:sz="0" w:space="0" w:color="auto" w:frame="1"/>
        </w:rPr>
        <w:t>плана его работы, а также за  месяц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до установленного срока проведения заседания.</w:t>
      </w:r>
    </w:p>
    <w:p w14:paraId="02233955" w14:textId="0D159E20" w:rsidR="00636229" w:rsidRPr="00E32A16" w:rsidRDefault="001933D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Решени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е о повестке дня принимается Комитетом</w:t>
      </w:r>
      <w:r w:rsidR="00B40CCC" w:rsidRPr="00E32A16">
        <w:rPr>
          <w:sz w:val="26"/>
          <w:szCs w:val="26"/>
        </w:rPr>
        <w:t xml:space="preserve"> 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1C5B1DDD" w14:textId="4471ADB6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 xml:space="preserve">2. </w:t>
      </w:r>
      <w:r w:rsidR="00A34497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Извещение членов Комитета БОО ПРГУ РФ, ревизионной комиссии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и приглашенных о проведении о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 xml:space="preserve">чередного заседания Комитета БОО ПРГУ РФ </w:t>
      </w:r>
      <w:r w:rsidRPr="00E32A16">
        <w:rPr>
          <w:color w:val="000000"/>
          <w:sz w:val="26"/>
          <w:szCs w:val="26"/>
          <w:bdr w:val="none" w:sz="0" w:space="0" w:color="auto" w:frame="1"/>
        </w:rPr>
        <w:t>и планируемых к рассмотрению вопросах ос</w:t>
      </w:r>
      <w:r w:rsidR="00A34497">
        <w:rPr>
          <w:color w:val="000000"/>
          <w:sz w:val="26"/>
          <w:szCs w:val="26"/>
          <w:bdr w:val="none" w:sz="0" w:space="0" w:color="auto" w:frame="1"/>
        </w:rPr>
        <w:t>уществляет а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ппарат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не позднее, чем за месяц до даты проведения заседания, а в случае созыва внеочередного заседания – за 15 дней.</w:t>
      </w:r>
    </w:p>
    <w:p w14:paraId="6E9572AA" w14:textId="77777777" w:rsidR="00636229" w:rsidRPr="00E32A16" w:rsidRDefault="00B40CCC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3.3. Президиум</w:t>
      </w:r>
      <w:r w:rsidRPr="00E32A16">
        <w:rPr>
          <w:sz w:val="26"/>
          <w:szCs w:val="26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>БОО ПРГУ РФ до заседания 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рассматривает проекты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постановлений и других документов, необходимых для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обеспечения работы 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и вносит предложения.</w:t>
      </w:r>
    </w:p>
    <w:p w14:paraId="765CCA42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3.4. Дополнительные вопросы и проекты постановлений или резолюций, внесенн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ые в ходе заседания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, рассматриваются им только после предварительного рассмотрения редакционной комиссией, образо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ванной на заседании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60C83265" w14:textId="7D1F533A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3.5. Контроль за подготовкой и представлением материалов для рассмотр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 xml:space="preserve">ения на заседаниях Комитета БОО </w:t>
      </w:r>
      <w:r w:rsidR="00A34497">
        <w:rPr>
          <w:color w:val="000000"/>
          <w:sz w:val="26"/>
          <w:szCs w:val="26"/>
          <w:bdr w:val="none" w:sz="0" w:space="0" w:color="auto" w:frame="1"/>
        </w:rPr>
        <w:t>ПРГУ РФ осуществляют работники а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ппарата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7B424699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3.6. Представленные для рассмо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трения на заседании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материалы раздаются участникам заседания до его открытия.</w:t>
      </w:r>
    </w:p>
    <w:p w14:paraId="389B49BA" w14:textId="77777777" w:rsidR="00636229" w:rsidRPr="00E32A16" w:rsidRDefault="00B40CCC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3.7. Члены 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вправе вносить свои замечания и предложения по проектам повестки дня и соответствующим материал</w:t>
      </w:r>
      <w:r w:rsidRPr="00E32A16">
        <w:rPr>
          <w:color w:val="000000"/>
          <w:sz w:val="26"/>
          <w:szCs w:val="26"/>
          <w:bdr w:val="none" w:sz="0" w:space="0" w:color="auto" w:frame="1"/>
        </w:rPr>
        <w:t>ам на имя Председателя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до открытия заседания.</w:t>
      </w:r>
    </w:p>
    <w:p w14:paraId="38683F02" w14:textId="35C8DC52" w:rsidR="00636229" w:rsidRPr="00E32A16" w:rsidRDefault="00A3449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Указанные предложения и замечания учитываются и оглашаются председательст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вующим на заседании Комитета БОО ПРГУ РФ при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обсуждении повестки дня, а по документам – передаются для рассмотрения в редакционную комиссию.</w:t>
      </w:r>
    </w:p>
    <w:p w14:paraId="124612C9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3.8. По каждому из рассматри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>ваемых на заседании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вопросов приглашаются лица, имеющие к его подготовке непосредственное отношение.</w:t>
      </w:r>
    </w:p>
    <w:p w14:paraId="254B6171" w14:textId="762179CE" w:rsidR="00636229" w:rsidRPr="00E32A16" w:rsidRDefault="00A3449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Состав приглаш</w:t>
      </w:r>
      <w:r w:rsidR="00B40CCC" w:rsidRPr="00E32A16">
        <w:rPr>
          <w:color w:val="000000"/>
          <w:sz w:val="26"/>
          <w:szCs w:val="26"/>
          <w:bdr w:val="none" w:sz="0" w:space="0" w:color="auto" w:frame="1"/>
        </w:rPr>
        <w:t xml:space="preserve">енных на заседание 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опре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деляется Председателем по </w:t>
      </w:r>
      <w:r>
        <w:rPr>
          <w:color w:val="000000"/>
          <w:sz w:val="26"/>
          <w:szCs w:val="26"/>
          <w:bdr w:val="none" w:sz="0" w:space="0" w:color="auto" w:frame="1"/>
        </w:rPr>
        <w:t>предложению членов Президиума, а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ппарата БОО ПРГУ РФ,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ответственных за подготовку конкретных вопросов.</w:t>
      </w:r>
    </w:p>
    <w:p w14:paraId="57E5FD46" w14:textId="38E68A4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3.9.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 Члены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и приглашенные на заседание регистрируются в установленном порядке р</w:t>
      </w:r>
      <w:r w:rsidR="00A34497">
        <w:rPr>
          <w:color w:val="000000"/>
          <w:sz w:val="26"/>
          <w:szCs w:val="26"/>
          <w:bdr w:val="none" w:sz="0" w:space="0" w:color="auto" w:frame="1"/>
        </w:rPr>
        <w:t>аботниками а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ппарата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. Данные регистрации сообщаются председательствующему на заседании в письменной форме.</w:t>
      </w:r>
    </w:p>
    <w:p w14:paraId="2D323C60" w14:textId="77777777" w:rsidR="00636229" w:rsidRPr="00E32A16" w:rsidRDefault="00FE3886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3.10. Заседания 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проводятся под председа</w:t>
      </w:r>
      <w:r w:rsidRPr="00E32A16">
        <w:rPr>
          <w:color w:val="000000"/>
          <w:sz w:val="26"/>
          <w:szCs w:val="26"/>
          <w:bdr w:val="none" w:sz="0" w:space="0" w:color="auto" w:frame="1"/>
        </w:rPr>
        <w:t>тельством Председателя</w:t>
      </w:r>
      <w:r w:rsidRPr="00E32A16">
        <w:rPr>
          <w:sz w:val="26"/>
          <w:szCs w:val="26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>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. В случае его отсутствия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на засед</w:t>
      </w:r>
      <w:r w:rsidRPr="00E32A16">
        <w:rPr>
          <w:color w:val="000000"/>
          <w:sz w:val="26"/>
          <w:szCs w:val="26"/>
          <w:bdr w:val="none" w:sz="0" w:space="0" w:color="auto" w:frame="1"/>
        </w:rPr>
        <w:t>ании председательствует заместитель Председателя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7B42EF76" w14:textId="77777777" w:rsidR="00636229" w:rsidRPr="00E32A16" w:rsidRDefault="00FE3886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3.11. На </w:t>
      </w:r>
      <w:r w:rsidR="00D52F3D" w:rsidRPr="00E32A16">
        <w:rPr>
          <w:color w:val="000000"/>
          <w:sz w:val="26"/>
          <w:szCs w:val="26"/>
          <w:bdr w:val="none" w:sz="0" w:space="0" w:color="auto" w:frame="1"/>
        </w:rPr>
        <w:t>заседаниях Комитета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утверждается повестка дня и регламент её обсуждения.</w:t>
      </w:r>
    </w:p>
    <w:p w14:paraId="51E971BC" w14:textId="7F539224" w:rsidR="00636229" w:rsidRPr="00E32A16" w:rsidRDefault="00A3449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Прения прекращаются по п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редложениям членов 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на основании результатов голосования.</w:t>
      </w:r>
    </w:p>
    <w:p w14:paraId="03BD1A7C" w14:textId="77777777" w:rsidR="00636229" w:rsidRPr="00E32A16" w:rsidRDefault="00FE3886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3.12. На заседании 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по п</w:t>
      </w:r>
      <w:r w:rsidRPr="00E32A16">
        <w:rPr>
          <w:color w:val="000000"/>
          <w:sz w:val="26"/>
          <w:szCs w:val="26"/>
          <w:bdr w:val="none" w:sz="0" w:space="0" w:color="auto" w:frame="1"/>
        </w:rPr>
        <w:t>редложениям Президиума, Председателя БОО ПРГУ РФ или других членов</w:t>
      </w:r>
      <w:r w:rsidRPr="00E32A16">
        <w:rPr>
          <w:sz w:val="26"/>
          <w:szCs w:val="26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>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, как правило, формируются следующие рабочие органы: президиум, редакционная комиссия, счетная комиссия (группа счетчиков), секретариат.</w:t>
      </w:r>
    </w:p>
    <w:p w14:paraId="08ADAAB7" w14:textId="441A72CD" w:rsidR="00636229" w:rsidRPr="00E32A16" w:rsidRDefault="00A3449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Их количественный и персональный с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остав утверждается Комитетом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открытым голосованием.</w:t>
      </w:r>
    </w:p>
    <w:p w14:paraId="097AF3A5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 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3.13. Комитет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определяет порядок голосования.</w:t>
      </w:r>
    </w:p>
    <w:p w14:paraId="4CE1A728" w14:textId="67CF4B3A" w:rsidR="00636229" w:rsidRPr="00E32A16" w:rsidRDefault="00A3449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Постановления, р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езолюции 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принимаются, как правило, открытым голосованием.</w:t>
      </w:r>
    </w:p>
    <w:p w14:paraId="07D67570" w14:textId="61893551" w:rsidR="00636229" w:rsidRPr="00E32A16" w:rsidRDefault="00A3449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В случае принятия Комитетом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решения о проведении закрытого (тайного) голосования избирается счетная 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комиссия из состава</w:t>
      </w:r>
      <w:r w:rsidR="00FE3886" w:rsidRPr="00E32A16">
        <w:rPr>
          <w:sz w:val="26"/>
          <w:szCs w:val="26"/>
        </w:rPr>
        <w:t xml:space="preserve"> 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4963FD3D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3.14. При необходимости, по предложению председательст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вующего или членов Комитета БОО ПРГУ РФ </w:t>
      </w:r>
      <w:r w:rsidRPr="00E32A16">
        <w:rPr>
          <w:color w:val="000000"/>
          <w:sz w:val="26"/>
          <w:szCs w:val="26"/>
          <w:bdr w:val="none" w:sz="0" w:space="0" w:color="auto" w:frame="1"/>
        </w:rPr>
        <w:t>для подготовки предложений по дополнительно внесенным в пов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естку дня вопросам, Комитет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может создавать рабочие группы или комиссии из состава присутствующих 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на заседании членов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1BF6E5CE" w14:textId="1685E064" w:rsidR="00636229" w:rsidRPr="00E32A16" w:rsidRDefault="00A3449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 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Члены 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, не избранные в состав комиссий и рабочих групп, могут участвовать в их работе с правом совещательного голоса.</w:t>
      </w:r>
    </w:p>
    <w:p w14:paraId="69DABEBD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3.15. 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Президиум заседания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обеспечивает соблюдение регламента, повестки дня и порядка работы, формирует список выступающих и определяет очередность их выступлений,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 информирует членов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о поступивших предложениях, делает объявления по порядку ведения заседания.</w:t>
      </w:r>
    </w:p>
    <w:p w14:paraId="07D44DA1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3.16. Председательствующий:</w:t>
      </w:r>
    </w:p>
    <w:p w14:paraId="76B2BB5A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открывает и закрывает заседание;</w:t>
      </w:r>
    </w:p>
    <w:p w14:paraId="41CA6FCB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предоставляет слово для докладов, выступлений и сообщений;</w:t>
      </w:r>
    </w:p>
    <w:p w14:paraId="0E2FA194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ставит на голосование проекты постановлений и резолюций;</w:t>
      </w:r>
    </w:p>
    <w:p w14:paraId="545674A5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объявляет результаты голосования;</w:t>
      </w:r>
    </w:p>
    <w:p w14:paraId="13C5BB88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оглашает вопросы, справки, заявления и предложения, поступившие в президиум заседания;</w:t>
      </w:r>
    </w:p>
    <w:p w14:paraId="23B7FEDD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принимает решение о прекращении прений по вопросам повестки дня;</w:t>
      </w:r>
    </w:p>
    <w:p w14:paraId="64B92F70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обеспечивает порядок в зале заседаний.</w:t>
      </w:r>
    </w:p>
    <w:p w14:paraId="2F5DBCA5" w14:textId="28FE1A85" w:rsidR="00636229" w:rsidRPr="00E32A16" w:rsidRDefault="00A3449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Председательствующий способствует созданию деловой атмосферы, сближению позиций по рассматриваемым вопросам, достижению согласованных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lastRenderedPageBreak/>
        <w:t>решений в интересах Профсоюза, принимает необходим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ые меры для проведения консультаций с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членами редакционной комиссии и рабочих групп, привлеченными специал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истами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в целях преодоления разногласий по обсуждаемому вопросу.</w:t>
      </w:r>
    </w:p>
    <w:p w14:paraId="3A1AE16E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3.17. Редакционная комиссия рассматривает проекты постановлений и резолюций, другие документы, поступившие от президиума заседания, готовит свои поправки и предложения по ним и вносит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 xml:space="preserve"> их на рассмотрение</w:t>
      </w:r>
      <w:r w:rsidR="00FE3886" w:rsidRPr="00E32A16">
        <w:rPr>
          <w:sz w:val="26"/>
          <w:szCs w:val="26"/>
        </w:rPr>
        <w:t xml:space="preserve"> </w:t>
      </w:r>
      <w:r w:rsidR="00FE3886" w:rsidRPr="00E32A16">
        <w:rPr>
          <w:color w:val="000000"/>
          <w:sz w:val="26"/>
          <w:szCs w:val="26"/>
          <w:bdr w:val="none" w:sz="0" w:space="0" w:color="auto" w:frame="1"/>
        </w:rPr>
        <w:t>Комитета БОО ПРГУ РФ.</w:t>
      </w:r>
    </w:p>
    <w:p w14:paraId="34470A7C" w14:textId="3DCDD10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3.18. Счетная комиссия организует </w:t>
      </w:r>
      <w:r w:rsidR="009F53FC">
        <w:rPr>
          <w:color w:val="000000"/>
          <w:sz w:val="26"/>
          <w:szCs w:val="26"/>
          <w:bdr w:val="none" w:sz="0" w:space="0" w:color="auto" w:frame="1"/>
        </w:rPr>
        <w:t>при проведении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закрытого (тайного) голосования, определяет его результаты и вносит протоколы по вопросам, поставленным на голосован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ие, на утверждение Комитета БОО ПРГУ РФ.</w:t>
      </w:r>
    </w:p>
    <w:p w14:paraId="246A0280" w14:textId="0E77B5F4" w:rsidR="00636229" w:rsidRPr="00E32A16" w:rsidRDefault="00A34497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 </w:t>
      </w:r>
      <w:r w:rsidR="009F53FC">
        <w:rPr>
          <w:color w:val="000000"/>
          <w:sz w:val="26"/>
          <w:szCs w:val="26"/>
          <w:bdr w:val="none" w:sz="0" w:space="0" w:color="auto" w:frame="1"/>
        </w:rPr>
        <w:t>При проведении открытого голосования счетная комиссия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проводит визуальный подсчёт голосов и итоги докладывает председательств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ующему на заседании Комитета БОО ПРГУ РФ</w:t>
      </w:r>
    </w:p>
    <w:p w14:paraId="11EEBEF8" w14:textId="7D5C1ED8" w:rsidR="00636229" w:rsidRPr="00E32A16" w:rsidRDefault="00B2614E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В счет</w:t>
      </w:r>
      <w:r w:rsidR="009F53FC">
        <w:rPr>
          <w:color w:val="000000"/>
          <w:sz w:val="26"/>
          <w:szCs w:val="26"/>
          <w:bdr w:val="none" w:sz="0" w:space="0" w:color="auto" w:frame="1"/>
        </w:rPr>
        <w:t xml:space="preserve">ную комиссию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не 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могут входить члены</w:t>
      </w:r>
      <w:r w:rsidR="00735879" w:rsidRPr="00E32A16">
        <w:rPr>
          <w:sz w:val="26"/>
          <w:szCs w:val="26"/>
        </w:rPr>
        <w:t xml:space="preserve"> 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, чьи кандидатуры выдвинуты в состав избираемых органов или на выборные должности.</w:t>
      </w:r>
    </w:p>
    <w:p w14:paraId="0F20FB1A" w14:textId="3BFD8271" w:rsidR="00636229" w:rsidRPr="00E32A16" w:rsidRDefault="00B2614E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Организационно-техническое обеспечение закрытого (та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й</w:t>
      </w:r>
      <w:r>
        <w:rPr>
          <w:color w:val="000000"/>
          <w:sz w:val="26"/>
          <w:szCs w:val="26"/>
          <w:bdr w:val="none" w:sz="0" w:space="0" w:color="auto" w:frame="1"/>
        </w:rPr>
        <w:t>ного) голосования осуществляет а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ппарат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7F4DC119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3.19. Секретариат стенографирует выступления участников, организует учет предложений и замечаний, поступающих писем, записок и телеграмм, информирует о них уч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астников заседания Комитета БОО ПРГУ РФ.</w:t>
      </w:r>
    </w:p>
    <w:p w14:paraId="64F5E62C" w14:textId="21037E85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3.20. Рабочие органы (редакционная, счетная комиссии, секретариат, рабочие группы) на своем первом заседании избирают председателя и секретаря. Организационное и техническое обеспечение рабоч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их органов заседания Ком</w:t>
      </w:r>
      <w:r w:rsidR="00B2614E">
        <w:rPr>
          <w:color w:val="000000"/>
          <w:sz w:val="26"/>
          <w:szCs w:val="26"/>
          <w:bdr w:val="none" w:sz="0" w:space="0" w:color="auto" w:frame="1"/>
        </w:rPr>
        <w:t>итета БОО ПРГУ РФ обеспечивает а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ппарат БОО ПРГУ РФ.</w:t>
      </w:r>
    </w:p>
    <w:p w14:paraId="488C1D32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21. После принятия Комитета БОО ПРГУ РФ постановлений председатель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редакционной комиссии визирует контрольные экземпляры соответствующих постановлений и передает их председательствующему для оформления в установленном порядке.</w:t>
      </w:r>
    </w:p>
    <w:p w14:paraId="4248E0A1" w14:textId="77777777" w:rsidR="00636229" w:rsidRPr="00E32A16" w:rsidRDefault="0073587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3.22. Члены ревизионной комиссии</w:t>
      </w:r>
      <w:r w:rsidRPr="00E32A16">
        <w:rPr>
          <w:sz w:val="26"/>
          <w:szCs w:val="26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>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,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Молодежного Совета</w:t>
      </w:r>
      <w:r w:rsidRPr="00E32A16">
        <w:rPr>
          <w:sz w:val="26"/>
          <w:szCs w:val="26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>Комитета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пригла</w:t>
      </w:r>
      <w:r w:rsidRPr="00E32A16">
        <w:rPr>
          <w:color w:val="000000"/>
          <w:sz w:val="26"/>
          <w:szCs w:val="26"/>
          <w:bdr w:val="none" w:sz="0" w:space="0" w:color="auto" w:frame="1"/>
        </w:rPr>
        <w:t>шаются на заседание</w:t>
      </w:r>
      <w:r w:rsidRPr="00E32A16">
        <w:rPr>
          <w:sz w:val="26"/>
          <w:szCs w:val="26"/>
        </w:rPr>
        <w:t xml:space="preserve"> </w:t>
      </w:r>
      <w:r w:rsidRPr="00E32A16">
        <w:rPr>
          <w:color w:val="000000"/>
          <w:sz w:val="26"/>
          <w:szCs w:val="26"/>
          <w:bdr w:val="none" w:sz="0" w:space="0" w:color="auto" w:frame="1"/>
        </w:rPr>
        <w:t>Комитета БОО ПРГУ РФ и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 xml:space="preserve"> принимают участие в его работе с правом совещательного голоса.</w:t>
      </w:r>
    </w:p>
    <w:p w14:paraId="00DE55B0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3.24. Лица, пригла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шенные на заседание Комитета БОО ПРГУ РФ, могут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выступать в прениях, вносить предложения, делать замечания, давать справки по существу обсуждаемых вопросов без права участия в принятии постановлений.</w:t>
      </w:r>
    </w:p>
    <w:p w14:paraId="6C89E234" w14:textId="1E1980AC" w:rsidR="00636229" w:rsidRPr="00E32A16" w:rsidRDefault="00B2614E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В заседаниях</w:t>
      </w:r>
      <w:r w:rsidR="00735879" w:rsidRPr="00E32A16">
        <w:rPr>
          <w:sz w:val="26"/>
          <w:szCs w:val="26"/>
        </w:rPr>
        <w:t xml:space="preserve"> 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 xml:space="preserve">Комитета БОО ПРГУ РФ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может принимать участие любой член Профсоюза.</w:t>
      </w:r>
    </w:p>
    <w:p w14:paraId="00B7D79C" w14:textId="77777777" w:rsidR="0073587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3.25. Прису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 xml:space="preserve">тствие на заседании Комитета БОО ПРГУ РФ 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представителей средств массовой информации, проведение видео- и фотосъемок, звукозаписи, а 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также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пресс-конференций организуется в порядке, опре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деляемом Председателем</w:t>
      </w:r>
      <w:r w:rsidR="00735879" w:rsidRPr="00E32A16">
        <w:rPr>
          <w:sz w:val="26"/>
          <w:szCs w:val="26"/>
        </w:rPr>
        <w:t xml:space="preserve"> 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БОО ПРГУ РФ.</w:t>
      </w:r>
    </w:p>
    <w:p w14:paraId="27D73E49" w14:textId="49B825EC" w:rsidR="00636229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3.26. В исключительных случаях допускается рассмотрение вопросов и приня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>тие по ним решений Комитета</w:t>
      </w:r>
      <w:r w:rsidR="0099451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735879" w:rsidRPr="00E32A16">
        <w:rPr>
          <w:color w:val="000000"/>
          <w:sz w:val="26"/>
          <w:szCs w:val="26"/>
          <w:bdr w:val="none" w:sz="0" w:space="0" w:color="auto" w:frame="1"/>
        </w:rPr>
        <w:t xml:space="preserve">БОО ПРГУ РФ 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без проведения заседания путем заочного голосования </w:t>
      </w:r>
      <w:r w:rsidR="009F53FC">
        <w:rPr>
          <w:color w:val="000000"/>
          <w:sz w:val="26"/>
          <w:szCs w:val="26"/>
          <w:bdr w:val="none" w:sz="0" w:space="0" w:color="auto" w:frame="1"/>
        </w:rPr>
        <w:t xml:space="preserve">(опросным путем), обмена документами </w:t>
      </w:r>
      <w:r w:rsidRPr="00E32A16">
        <w:rPr>
          <w:color w:val="000000"/>
          <w:sz w:val="26"/>
          <w:szCs w:val="26"/>
          <w:bdr w:val="none" w:sz="0" w:space="0" w:color="auto" w:frame="1"/>
        </w:rPr>
        <w:t>с использованием средств связи (электронной почты, факса и т. п.).</w:t>
      </w:r>
    </w:p>
    <w:p w14:paraId="26FB63ED" w14:textId="7BBE2281" w:rsidR="009F53FC" w:rsidRPr="00E32A16" w:rsidRDefault="009F53FC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Основанием для проведения</w:t>
      </w:r>
      <w:r w:rsidR="0099451B">
        <w:rPr>
          <w:color w:val="000000"/>
          <w:sz w:val="26"/>
          <w:szCs w:val="26"/>
          <w:bdr w:val="none" w:sz="0" w:space="0" w:color="auto" w:frame="1"/>
        </w:rPr>
        <w:t xml:space="preserve"> заседаний Комитета </w:t>
      </w:r>
      <w:r>
        <w:rPr>
          <w:color w:val="000000"/>
          <w:sz w:val="26"/>
          <w:szCs w:val="26"/>
          <w:bdr w:val="none" w:sz="0" w:space="0" w:color="auto" w:frame="1"/>
        </w:rPr>
        <w:t>в форме заочного голосования (опросным путем) является необходимость в срочном (оперативном) принятии решения по вопросам, относящимся к их компетенции.</w:t>
      </w:r>
    </w:p>
    <w:p w14:paraId="077D3C5C" w14:textId="1D0BDDE3" w:rsidR="00636229" w:rsidRDefault="00B2614E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Результаты голосования прилагаются к принятому решению.</w:t>
      </w:r>
    </w:p>
    <w:p w14:paraId="198511D5" w14:textId="7E18CF02" w:rsidR="009F53FC" w:rsidRPr="00E32A16" w:rsidRDefault="009F53FC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         Местом проведения заседаний Комитета в форме заочного голосования (опросным путем) считается город Брянск, а временем заседания – 12 часов московского времени.</w:t>
      </w:r>
    </w:p>
    <w:p w14:paraId="6A81391F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 </w:t>
      </w:r>
    </w:p>
    <w:p w14:paraId="7A795C72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202021"/>
          <w:sz w:val="26"/>
          <w:szCs w:val="26"/>
        </w:rPr>
      </w:pPr>
      <w:r w:rsidRPr="00E32A16">
        <w:rPr>
          <w:rStyle w:val="a4"/>
          <w:color w:val="000000"/>
          <w:sz w:val="26"/>
          <w:szCs w:val="26"/>
          <w:bdr w:val="none" w:sz="0" w:space="0" w:color="auto" w:frame="1"/>
        </w:rPr>
        <w:t>IV. ПОРЯДОК ПОДГОТОВКИ И ПРОВЕДЕНИ</w:t>
      </w:r>
      <w:r w:rsidR="00735879" w:rsidRPr="00E32A16">
        <w:rPr>
          <w:rStyle w:val="a4"/>
          <w:color w:val="000000"/>
          <w:sz w:val="26"/>
          <w:szCs w:val="26"/>
          <w:bdr w:val="none" w:sz="0" w:space="0" w:color="auto" w:frame="1"/>
        </w:rPr>
        <w:t>Я ЗАСЕДАНИЙ ПРЕЗИДИУМА БОО ПРГУ РФ</w:t>
      </w:r>
    </w:p>
    <w:p w14:paraId="1CDC8571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 </w:t>
      </w:r>
    </w:p>
    <w:p w14:paraId="52F7F5A0" w14:textId="29C9F409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 xml:space="preserve">4.1. </w:t>
      </w:r>
      <w:r w:rsidR="00954EBD" w:rsidRPr="00954EBD">
        <w:rPr>
          <w:color w:val="000000"/>
          <w:sz w:val="26"/>
          <w:szCs w:val="26"/>
          <w:bdr w:val="none" w:sz="0" w:space="0" w:color="auto" w:frame="1"/>
        </w:rPr>
        <w:t xml:space="preserve">Председатель БОО ПРГУ РФ </w:t>
      </w:r>
      <w:r w:rsidR="00954EBD">
        <w:rPr>
          <w:color w:val="000000"/>
          <w:sz w:val="26"/>
          <w:szCs w:val="26"/>
          <w:bdr w:val="none" w:sz="0" w:space="0" w:color="auto" w:frame="1"/>
        </w:rPr>
        <w:t>п</w:t>
      </w:r>
      <w:r w:rsidRPr="00E32A16">
        <w:rPr>
          <w:color w:val="000000"/>
          <w:sz w:val="26"/>
          <w:szCs w:val="26"/>
          <w:bdr w:val="none" w:sz="0" w:space="0" w:color="auto" w:frame="1"/>
        </w:rPr>
        <w:t>редседательствует на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 xml:space="preserve"> заседаниях Президиума БОО ПРГУ РФ,</w:t>
      </w:r>
      <w:r w:rsidR="00954EBD">
        <w:rPr>
          <w:color w:val="000000"/>
          <w:sz w:val="26"/>
          <w:szCs w:val="26"/>
          <w:bdr w:val="none" w:sz="0" w:space="0" w:color="auto" w:frame="1"/>
        </w:rPr>
        <w:t xml:space="preserve"> о</w:t>
      </w:r>
      <w:r w:rsidRPr="00E32A16">
        <w:rPr>
          <w:color w:val="000000"/>
          <w:sz w:val="26"/>
          <w:szCs w:val="26"/>
          <w:bdr w:val="none" w:sz="0" w:space="0" w:color="auto" w:frame="1"/>
        </w:rPr>
        <w:t>рганизационно-техническое обеспечени</w:t>
      </w:r>
      <w:r w:rsidR="00954EBD">
        <w:rPr>
          <w:color w:val="000000"/>
          <w:sz w:val="26"/>
          <w:szCs w:val="26"/>
          <w:bdr w:val="none" w:sz="0" w:space="0" w:color="auto" w:frame="1"/>
        </w:rPr>
        <w:t>е заседаний</w:t>
      </w:r>
      <w:r w:rsidR="009F53FC">
        <w:rPr>
          <w:color w:val="000000"/>
          <w:sz w:val="26"/>
          <w:szCs w:val="26"/>
          <w:bdr w:val="none" w:sz="0" w:space="0" w:color="auto" w:frame="1"/>
        </w:rPr>
        <w:t xml:space="preserve"> осуществляет а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ппарат</w:t>
      </w:r>
      <w:r w:rsidR="00704F20" w:rsidRPr="00E32A16">
        <w:rPr>
          <w:sz w:val="26"/>
          <w:szCs w:val="26"/>
        </w:rPr>
        <w:t xml:space="preserve"> 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.</w:t>
      </w:r>
    </w:p>
    <w:p w14:paraId="0D96D019" w14:textId="0522A8A3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4.2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. Заседания Президиум</w:t>
      </w:r>
      <w:r w:rsidR="00954EBD">
        <w:rPr>
          <w:color w:val="000000"/>
          <w:sz w:val="26"/>
          <w:szCs w:val="26"/>
          <w:bdr w:val="none" w:sz="0" w:space="0" w:color="auto" w:frame="1"/>
        </w:rPr>
        <w:t>а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 xml:space="preserve">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проводятся в соответствии с утвержд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енным планом работы Комитета</w:t>
      </w:r>
      <w:r w:rsidR="00704F20" w:rsidRPr="00E32A16">
        <w:rPr>
          <w:sz w:val="26"/>
          <w:szCs w:val="26"/>
        </w:rPr>
        <w:t xml:space="preserve"> 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БОО ПРГУ РФ.</w:t>
      </w:r>
    </w:p>
    <w:p w14:paraId="6DBA01CE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Внеочередны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е заседания Президиума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проводятся по мере необходимости по инициативе Председателя 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 xml:space="preserve">БОО ПРГУ РФ </w:t>
      </w:r>
      <w:r w:rsidRPr="00E32A16">
        <w:rPr>
          <w:color w:val="000000"/>
          <w:sz w:val="26"/>
          <w:szCs w:val="26"/>
          <w:bdr w:val="none" w:sz="0" w:space="0" w:color="auto" w:frame="1"/>
        </w:rPr>
        <w:t>или требованию не менее полов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ины членов Президиума БОО ПРГУ РФ.</w:t>
      </w:r>
    </w:p>
    <w:p w14:paraId="35B4FF3F" w14:textId="483EB117" w:rsidR="00636229" w:rsidRPr="0099451B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4.3. Проект повестки дня, дату, время и мест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о заседания Президиума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, необходимые для подготовки заседания рабочие группы (комиссии) опре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деляются Председателем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в соответст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вии с планом работы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. Окончательное решение по повестке д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ня принимает Президиум</w:t>
      </w:r>
      <w:r w:rsidR="00704F20" w:rsidRPr="00E32A16">
        <w:rPr>
          <w:sz w:val="26"/>
          <w:szCs w:val="26"/>
        </w:rPr>
        <w:t xml:space="preserve"> 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БОО ПРГУ РФ.</w:t>
      </w:r>
    </w:p>
    <w:p w14:paraId="7BB0DE5D" w14:textId="6A6D7902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4.4. Извещ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ение членов Президиума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и приглашенных о проведени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>и заседания Президиума</w:t>
      </w:r>
      <w:r w:rsidR="00704F20" w:rsidRPr="00E32A16">
        <w:rPr>
          <w:sz w:val="26"/>
          <w:szCs w:val="26"/>
        </w:rPr>
        <w:t xml:space="preserve"> </w:t>
      </w:r>
      <w:r w:rsidR="00704F20" w:rsidRPr="00E32A16">
        <w:rPr>
          <w:color w:val="000000"/>
          <w:sz w:val="26"/>
          <w:szCs w:val="26"/>
          <w:bdr w:val="none" w:sz="0" w:space="0" w:color="auto" w:frame="1"/>
        </w:rPr>
        <w:t xml:space="preserve">БОО ПРГУ РФ </w:t>
      </w:r>
      <w:r w:rsidRPr="00E32A16">
        <w:rPr>
          <w:color w:val="000000"/>
          <w:sz w:val="26"/>
          <w:szCs w:val="26"/>
          <w:bdr w:val="none" w:sz="0" w:space="0" w:color="auto" w:frame="1"/>
        </w:rPr>
        <w:t>и планируемых к рассмотрению вопросах осуществляет</w:t>
      </w:r>
      <w:r w:rsidR="0099451B">
        <w:rPr>
          <w:color w:val="000000"/>
          <w:sz w:val="26"/>
          <w:szCs w:val="26"/>
          <w:bdr w:val="none" w:sz="0" w:space="0" w:color="auto" w:frame="1"/>
        </w:rPr>
        <w:t xml:space="preserve"> а</w:t>
      </w:r>
      <w:r w:rsidR="005F439A" w:rsidRPr="00E32A16">
        <w:rPr>
          <w:color w:val="000000"/>
          <w:sz w:val="26"/>
          <w:szCs w:val="26"/>
          <w:bdr w:val="none" w:sz="0" w:space="0" w:color="auto" w:frame="1"/>
        </w:rPr>
        <w:t xml:space="preserve">ппарат БОО ПРГУ РФ </w:t>
      </w:r>
      <w:r w:rsidRPr="00E32A16">
        <w:rPr>
          <w:color w:val="000000"/>
          <w:sz w:val="26"/>
          <w:szCs w:val="26"/>
          <w:bdr w:val="none" w:sz="0" w:space="0" w:color="auto" w:frame="1"/>
        </w:rPr>
        <w:t>не позднее,</w:t>
      </w:r>
      <w:r w:rsidR="005F439A" w:rsidRPr="00E32A16">
        <w:rPr>
          <w:color w:val="000000"/>
          <w:sz w:val="26"/>
          <w:szCs w:val="26"/>
          <w:bdr w:val="none" w:sz="0" w:space="0" w:color="auto" w:frame="1"/>
        </w:rPr>
        <w:t xml:space="preserve"> чем за 1</w:t>
      </w:r>
      <w:r w:rsidRPr="00E32A16">
        <w:rPr>
          <w:color w:val="000000"/>
          <w:sz w:val="26"/>
          <w:szCs w:val="26"/>
          <w:bdr w:val="none" w:sz="0" w:space="0" w:color="auto" w:frame="1"/>
        </w:rPr>
        <w:t>0 дней до его проведения, а в случае созыва</w:t>
      </w:r>
      <w:r w:rsidR="005F439A" w:rsidRPr="00E32A16">
        <w:rPr>
          <w:color w:val="000000"/>
          <w:sz w:val="26"/>
          <w:szCs w:val="26"/>
          <w:bdr w:val="none" w:sz="0" w:space="0" w:color="auto" w:frame="1"/>
        </w:rPr>
        <w:t xml:space="preserve"> внеочередного заседания – за 7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дней.</w:t>
      </w:r>
    </w:p>
    <w:p w14:paraId="4B4F84C1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4.5. Контроль за подготовкой и представлением материалов для рассмотрения на</w:t>
      </w:r>
      <w:r w:rsidR="005F439A" w:rsidRPr="00E32A16">
        <w:rPr>
          <w:color w:val="000000"/>
          <w:sz w:val="26"/>
          <w:szCs w:val="26"/>
          <w:bdr w:val="none" w:sz="0" w:space="0" w:color="auto" w:frame="1"/>
        </w:rPr>
        <w:t xml:space="preserve"> заседаниях Президиума БОО ПРГУ РФ осуществляет Председатель БОО ПРГУ РФ.</w:t>
      </w:r>
    </w:p>
    <w:p w14:paraId="44A4BA67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4.6. Материалы к</w:t>
      </w:r>
      <w:r w:rsidR="005F439A" w:rsidRPr="00E32A16">
        <w:rPr>
          <w:color w:val="000000"/>
          <w:sz w:val="26"/>
          <w:szCs w:val="26"/>
          <w:bdr w:val="none" w:sz="0" w:space="0" w:color="auto" w:frame="1"/>
        </w:rPr>
        <w:t xml:space="preserve"> заседаниям Президиума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должны содержать:</w:t>
      </w:r>
    </w:p>
    <w:p w14:paraId="7E8FD688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проекты постановлений;</w:t>
      </w:r>
    </w:p>
    <w:p w14:paraId="6F262CCB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пояснительные записки по существу рассматриваемых вопросов с необходимыми расчетами, обоснованиями, статистическими и фактическими данными по итогам проверки, а также документами, на которые даются ссылки в проектах постановлений и пояснительных записках;</w:t>
      </w:r>
    </w:p>
    <w:p w14:paraId="26915EA9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п</w:t>
      </w:r>
      <w:r w:rsidR="005F439A" w:rsidRPr="00E32A16">
        <w:rPr>
          <w:color w:val="000000"/>
          <w:sz w:val="26"/>
          <w:szCs w:val="26"/>
          <w:bdr w:val="none" w:sz="0" w:space="0" w:color="auto" w:frame="1"/>
        </w:rPr>
        <w:t>еречень документов Комитета БОО ПРГУ РФ и Президиума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>, которые необходимо изменить или отменить в связи с принятием представленного проекта;</w:t>
      </w:r>
    </w:p>
    <w:p w14:paraId="31E93710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список лиц, приглашенных н</w:t>
      </w:r>
      <w:r w:rsidR="005F439A" w:rsidRPr="00E32A16">
        <w:rPr>
          <w:color w:val="000000"/>
          <w:sz w:val="26"/>
          <w:szCs w:val="26"/>
          <w:bdr w:val="none" w:sz="0" w:space="0" w:color="auto" w:frame="1"/>
        </w:rPr>
        <w:t>а заседание Президиума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5F439A" w:rsidRPr="00E32A16">
        <w:rPr>
          <w:color w:val="000000"/>
          <w:sz w:val="26"/>
          <w:szCs w:val="26"/>
          <w:bdr w:val="none" w:sz="0" w:space="0" w:color="auto" w:frame="1"/>
        </w:rPr>
        <w:t>БОО ПРГУ РФ для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участия</w:t>
      </w:r>
      <w:r w:rsidR="001E20C8" w:rsidRPr="00E32A16">
        <w:rPr>
          <w:color w:val="000000"/>
          <w:sz w:val="26"/>
          <w:szCs w:val="26"/>
          <w:bdr w:val="none" w:sz="0" w:space="0" w:color="auto" w:frame="1"/>
        </w:rPr>
        <w:t xml:space="preserve"> в рассмотрении данного вопроса.</w:t>
      </w:r>
    </w:p>
    <w:p w14:paraId="5AF22718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4.7. Проект постановления по рассматриваемому вопросу составляется с соблюдением следующих требований:</w:t>
      </w:r>
    </w:p>
    <w:p w14:paraId="16D2AC19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название вопроса, соответствующее утвержден</w:t>
      </w:r>
      <w:r w:rsidR="001E20C8" w:rsidRPr="00E32A16">
        <w:rPr>
          <w:color w:val="000000"/>
          <w:sz w:val="26"/>
          <w:szCs w:val="26"/>
          <w:bdr w:val="none" w:sz="0" w:space="0" w:color="auto" w:frame="1"/>
        </w:rPr>
        <w:t>ному в плане работы Комитета БОО ПРГУ РФ</w:t>
      </w:r>
      <w:r w:rsidRPr="00E32A16">
        <w:rPr>
          <w:color w:val="000000"/>
          <w:sz w:val="26"/>
          <w:szCs w:val="26"/>
          <w:bdr w:val="none" w:sz="0" w:space="0" w:color="auto" w:frame="1"/>
        </w:rPr>
        <w:t xml:space="preserve"> (заголовок);</w:t>
      </w:r>
    </w:p>
    <w:p w14:paraId="2B20EF89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краткое изложение проблемы (сути вопроса) со ссылкой на факты, документы и цифровые данные, подтверждающие основные выводы и предложения (констатирующая часть);</w:t>
      </w:r>
    </w:p>
    <w:p w14:paraId="299213F1" w14:textId="77777777" w:rsidR="00636229" w:rsidRPr="00E32A16" w:rsidRDefault="00636229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 w:rsidRPr="00E32A16">
        <w:rPr>
          <w:color w:val="000000"/>
          <w:sz w:val="26"/>
          <w:szCs w:val="26"/>
          <w:bdr w:val="none" w:sz="0" w:space="0" w:color="auto" w:frame="1"/>
        </w:rPr>
        <w:t>- четко сформулированные зада</w:t>
      </w:r>
      <w:r w:rsidR="001E20C8" w:rsidRPr="00E32A16">
        <w:rPr>
          <w:color w:val="000000"/>
          <w:sz w:val="26"/>
          <w:szCs w:val="26"/>
          <w:bdr w:val="none" w:sz="0" w:space="0" w:color="auto" w:frame="1"/>
        </w:rPr>
        <w:t>чи</w:t>
      </w:r>
      <w:r w:rsidRPr="00E32A16">
        <w:rPr>
          <w:color w:val="000000"/>
          <w:sz w:val="26"/>
          <w:szCs w:val="26"/>
          <w:bdr w:val="none" w:sz="0" w:space="0" w:color="auto" w:frame="1"/>
        </w:rPr>
        <w:t>, сроки исполнения и ответственные лица, перечень ранее принятых постановлений, подлежащих частичному изменению или снятию с контроля (постановляющая часть).</w:t>
      </w:r>
    </w:p>
    <w:p w14:paraId="6413CEBA" w14:textId="04C83831" w:rsidR="00636229" w:rsidRPr="00E32A16" w:rsidRDefault="0099451B" w:rsidP="00636229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202021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         </w:t>
      </w:r>
      <w:r w:rsidR="001E20C8" w:rsidRPr="00E32A16">
        <w:rPr>
          <w:color w:val="000000"/>
          <w:sz w:val="26"/>
          <w:szCs w:val="26"/>
          <w:bdr w:val="none" w:sz="0" w:space="0" w:color="auto" w:frame="1"/>
        </w:rPr>
        <w:t>О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тветственные за подготовку соответствующих материалов для рассмотрения н</w:t>
      </w:r>
      <w:r w:rsidR="001E20C8" w:rsidRPr="00E32A16">
        <w:rPr>
          <w:color w:val="000000"/>
          <w:sz w:val="26"/>
          <w:szCs w:val="26"/>
          <w:bdr w:val="none" w:sz="0" w:space="0" w:color="auto" w:frame="1"/>
        </w:rPr>
        <w:t>а заседании Президиума БОО ПРГУ РФ</w:t>
      </w:r>
      <w:r w:rsidR="00636229" w:rsidRPr="00E32A16">
        <w:rPr>
          <w:color w:val="000000"/>
          <w:sz w:val="26"/>
          <w:szCs w:val="26"/>
          <w:bdr w:val="none" w:sz="0" w:space="0" w:color="auto" w:frame="1"/>
        </w:rPr>
        <w:t>, несут персональную ответственность за их качество и своевременность представления.</w:t>
      </w:r>
    </w:p>
    <w:p w14:paraId="66EEAF07" w14:textId="77777777" w:rsidR="001E20C8" w:rsidRPr="00E32A16" w:rsidRDefault="001E20C8" w:rsidP="001E20C8">
      <w:pPr>
        <w:pStyle w:val="Default"/>
        <w:jc w:val="both"/>
        <w:rPr>
          <w:sz w:val="26"/>
          <w:szCs w:val="26"/>
          <w:bdr w:val="none" w:sz="0" w:space="0" w:color="auto" w:frame="1"/>
        </w:rPr>
      </w:pPr>
      <w:r w:rsidRPr="00E32A16">
        <w:rPr>
          <w:sz w:val="26"/>
          <w:szCs w:val="26"/>
          <w:bdr w:val="none" w:sz="0" w:space="0" w:color="auto" w:frame="1"/>
        </w:rPr>
        <w:t>4.8. Проекты постановлений и прилагаемые к ним справочные материалы визируются с указанием даты ответственными за их подготовку работниками и передаются на рассмотрение Председателю.</w:t>
      </w:r>
      <w:r w:rsidR="00636229" w:rsidRPr="00E32A16">
        <w:rPr>
          <w:sz w:val="26"/>
          <w:szCs w:val="26"/>
          <w:bdr w:val="none" w:sz="0" w:space="0" w:color="auto" w:frame="1"/>
        </w:rPr>
        <w:t xml:space="preserve"> </w:t>
      </w:r>
    </w:p>
    <w:p w14:paraId="6DBD8A3D" w14:textId="416B8609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4.9. Исполнитель, ответственный за подготовку вопроса, в случае положительного заключения </w:t>
      </w:r>
      <w:r w:rsidR="0099451B" w:rsidRPr="00E32A16">
        <w:rPr>
          <w:color w:val="auto"/>
          <w:sz w:val="26"/>
          <w:szCs w:val="26"/>
        </w:rPr>
        <w:t>Председателя по</w:t>
      </w:r>
      <w:r w:rsidRPr="00E32A16">
        <w:rPr>
          <w:color w:val="auto"/>
          <w:sz w:val="26"/>
          <w:szCs w:val="26"/>
        </w:rPr>
        <w:t xml:space="preserve"> представленным документам, не позднее, чем за 5 дней до заседания Президиума, сдает их для тиражирования специалисту БОО ПРГУ РФ, </w:t>
      </w:r>
      <w:r w:rsidR="0099451B" w:rsidRPr="00E32A16">
        <w:rPr>
          <w:color w:val="auto"/>
          <w:sz w:val="26"/>
          <w:szCs w:val="26"/>
        </w:rPr>
        <w:t>который комплектует</w:t>
      </w:r>
      <w:r w:rsidRPr="00E32A16">
        <w:rPr>
          <w:color w:val="auto"/>
          <w:sz w:val="26"/>
          <w:szCs w:val="26"/>
        </w:rPr>
        <w:t xml:space="preserve"> набор документов в соответствии с утвержденным Председателем проектом повестки дня для членов Президиума, председателя ревизионной комиссии и обеспечивает их раздачу участникам заседания. </w:t>
      </w:r>
    </w:p>
    <w:p w14:paraId="1B6D392D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4.10. В случаях, когда включенный в проект повестки дня вопрос по каким-либо причинам не может быть внесен на рассмотрение Президиума, ответственный за его подготовку за </w:t>
      </w:r>
      <w:r w:rsidRPr="00E32A16">
        <w:rPr>
          <w:color w:val="000000" w:themeColor="text1"/>
          <w:sz w:val="26"/>
          <w:szCs w:val="26"/>
        </w:rPr>
        <w:t>15</w:t>
      </w:r>
      <w:r w:rsidRPr="00E32A16">
        <w:rPr>
          <w:color w:val="auto"/>
          <w:sz w:val="26"/>
          <w:szCs w:val="26"/>
        </w:rPr>
        <w:t xml:space="preserve"> дней до заседания Президиума представляет Председателю служебную записку с указанием причин переноса срока или снятия вопроса с обсуждения, который принимает окончательное решение. </w:t>
      </w:r>
    </w:p>
    <w:p w14:paraId="4837464B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4.11. После рассмотрения на заседании Президиума вопросов, по которым не поступило замечаний и предложений, ответственный за их подготовку представляет постановления и материалы по ним на визу исполнителям и на подпись Председателю не позднее, чем через день после заседания. </w:t>
      </w:r>
    </w:p>
    <w:p w14:paraId="0B908803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По документам, требующим доработки, Председатель дает поручения исполнителям с указанием сроков представления их на подпись, но не позднее 5-ти рабочих дней со дня проведения заседания. </w:t>
      </w:r>
    </w:p>
    <w:p w14:paraId="42BE899F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4.12. Тиражирование и рассылка постановлений Президиума с необходимыми приложениями осуществляется специалистом БОО ПРГУ РФ. </w:t>
      </w:r>
    </w:p>
    <w:p w14:paraId="22B26AE3" w14:textId="77777777" w:rsidR="001E20C8" w:rsidRPr="00E32A16" w:rsidRDefault="001E20C8" w:rsidP="001E20C8">
      <w:pPr>
        <w:pStyle w:val="Default"/>
        <w:jc w:val="both"/>
        <w:rPr>
          <w:color w:val="000000" w:themeColor="text1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4.13. </w:t>
      </w:r>
      <w:r w:rsidRPr="00E32A16">
        <w:rPr>
          <w:color w:val="000000" w:themeColor="text1"/>
          <w:sz w:val="26"/>
          <w:szCs w:val="26"/>
        </w:rPr>
        <w:t>Заседания Президиума оформляются протоколом по сокращенной форме (записывается обсуждаемый вопрос, фамилии докладчиков, выступающих, принятые постановления, результаты голосования, высказанные особые мнения и возражения) с приложением всех принятых постановлений, завизированных ответственными за их подготовку и оформление.  Постановления и протокол подписывает Председатель</w:t>
      </w:r>
      <w:r w:rsidR="00F200DF" w:rsidRPr="00E32A16">
        <w:rPr>
          <w:color w:val="000000" w:themeColor="text1"/>
          <w:sz w:val="26"/>
          <w:szCs w:val="26"/>
        </w:rPr>
        <w:t xml:space="preserve"> БОО ПРГУ РФ</w:t>
      </w:r>
      <w:r w:rsidRPr="00E32A16">
        <w:rPr>
          <w:color w:val="000000" w:themeColor="text1"/>
          <w:sz w:val="26"/>
          <w:szCs w:val="26"/>
        </w:rPr>
        <w:t>, а в его отсутствие -заместитель Председателя</w:t>
      </w:r>
      <w:r w:rsidR="00F200DF" w:rsidRPr="00E32A16">
        <w:rPr>
          <w:color w:val="000000" w:themeColor="text1"/>
          <w:sz w:val="26"/>
          <w:szCs w:val="26"/>
        </w:rPr>
        <w:t xml:space="preserve"> БОО ПРГУ РФ</w:t>
      </w:r>
      <w:r w:rsidRPr="00E32A16">
        <w:rPr>
          <w:color w:val="000000" w:themeColor="text1"/>
          <w:sz w:val="26"/>
          <w:szCs w:val="26"/>
        </w:rPr>
        <w:t>, который вел заседание.</w:t>
      </w:r>
    </w:p>
    <w:p w14:paraId="31BB3CF0" w14:textId="7B280015" w:rsidR="001E20C8" w:rsidRPr="00E32A16" w:rsidRDefault="0099451B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F200DF" w:rsidRPr="00E32A16">
        <w:rPr>
          <w:color w:val="auto"/>
          <w:sz w:val="26"/>
          <w:szCs w:val="26"/>
        </w:rPr>
        <w:t xml:space="preserve">Председательствовавший </w:t>
      </w:r>
      <w:r w:rsidRPr="00E32A16">
        <w:rPr>
          <w:color w:val="auto"/>
          <w:sz w:val="26"/>
          <w:szCs w:val="26"/>
        </w:rPr>
        <w:t>на заседании,</w:t>
      </w:r>
      <w:r w:rsidR="00F200DF" w:rsidRPr="00E32A16">
        <w:rPr>
          <w:color w:val="auto"/>
          <w:sz w:val="26"/>
          <w:szCs w:val="26"/>
        </w:rPr>
        <w:t xml:space="preserve"> и секретарь заседания </w:t>
      </w:r>
      <w:r w:rsidR="001E20C8" w:rsidRPr="00E32A16">
        <w:rPr>
          <w:color w:val="auto"/>
          <w:sz w:val="26"/>
          <w:szCs w:val="26"/>
        </w:rPr>
        <w:t>подписываю</w:t>
      </w:r>
      <w:r w:rsidR="00F200DF" w:rsidRPr="00E32A16">
        <w:rPr>
          <w:color w:val="auto"/>
          <w:sz w:val="26"/>
          <w:szCs w:val="26"/>
        </w:rPr>
        <w:t>т протокол не позднее 10</w:t>
      </w:r>
      <w:r w:rsidR="001E20C8" w:rsidRPr="00E32A16">
        <w:rPr>
          <w:color w:val="auto"/>
          <w:sz w:val="26"/>
          <w:szCs w:val="26"/>
        </w:rPr>
        <w:t xml:space="preserve"> рабочих дней со дня проведения заседания, </w:t>
      </w:r>
      <w:r w:rsidR="00F200DF" w:rsidRPr="00E32A16">
        <w:rPr>
          <w:color w:val="auto"/>
          <w:sz w:val="26"/>
          <w:szCs w:val="26"/>
        </w:rPr>
        <w:t xml:space="preserve">протокол </w:t>
      </w:r>
      <w:r w:rsidR="001E20C8" w:rsidRPr="00E32A16">
        <w:rPr>
          <w:color w:val="auto"/>
          <w:sz w:val="26"/>
          <w:szCs w:val="26"/>
        </w:rPr>
        <w:t>заверяет</w:t>
      </w:r>
      <w:r w:rsidR="00F200DF" w:rsidRPr="00E32A16">
        <w:rPr>
          <w:color w:val="auto"/>
          <w:sz w:val="26"/>
          <w:szCs w:val="26"/>
        </w:rPr>
        <w:t>ся</w:t>
      </w:r>
      <w:r w:rsidR="001E20C8" w:rsidRPr="00E32A16">
        <w:rPr>
          <w:color w:val="auto"/>
          <w:sz w:val="26"/>
          <w:szCs w:val="26"/>
        </w:rPr>
        <w:t xml:space="preserve"> печатью. </w:t>
      </w:r>
    </w:p>
    <w:p w14:paraId="097625A6" w14:textId="77777777" w:rsidR="0099451B" w:rsidRDefault="001E20C8" w:rsidP="00886160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>4.14. В исключительных случаях допускается рассмотрение вопросов и пр</w:t>
      </w:r>
      <w:r w:rsidR="00886160" w:rsidRPr="00E32A16">
        <w:rPr>
          <w:color w:val="auto"/>
          <w:sz w:val="26"/>
          <w:szCs w:val="26"/>
        </w:rPr>
        <w:t>инятие по ним решений Президиумом</w:t>
      </w:r>
      <w:r w:rsidRPr="00E32A16">
        <w:rPr>
          <w:color w:val="auto"/>
          <w:sz w:val="26"/>
          <w:szCs w:val="26"/>
        </w:rPr>
        <w:t xml:space="preserve"> </w:t>
      </w:r>
      <w:r w:rsidR="00F200DF" w:rsidRPr="00E32A16">
        <w:rPr>
          <w:color w:val="auto"/>
          <w:sz w:val="26"/>
          <w:szCs w:val="26"/>
        </w:rPr>
        <w:t>БОО ПРГУ РФ без</w:t>
      </w:r>
      <w:r w:rsidRPr="00E32A16">
        <w:rPr>
          <w:color w:val="auto"/>
          <w:sz w:val="26"/>
          <w:szCs w:val="26"/>
        </w:rPr>
        <w:t xml:space="preserve"> проведен</w:t>
      </w:r>
      <w:r w:rsidR="00F200DF" w:rsidRPr="00E32A16">
        <w:rPr>
          <w:color w:val="auto"/>
          <w:sz w:val="26"/>
          <w:szCs w:val="26"/>
        </w:rPr>
        <w:t xml:space="preserve">ия заседания, </w:t>
      </w:r>
      <w:r w:rsidRPr="00E32A16">
        <w:rPr>
          <w:color w:val="auto"/>
          <w:sz w:val="26"/>
          <w:szCs w:val="26"/>
        </w:rPr>
        <w:t>путем проведения заочного голосования (опросным п</w:t>
      </w:r>
      <w:r w:rsidR="00886160" w:rsidRPr="00E32A16">
        <w:rPr>
          <w:color w:val="auto"/>
          <w:sz w:val="26"/>
          <w:szCs w:val="26"/>
        </w:rPr>
        <w:t>утем) с использованием средств связи (электронной почты, факса и т. п.).</w:t>
      </w:r>
      <w:r w:rsidR="0099451B">
        <w:rPr>
          <w:color w:val="auto"/>
          <w:sz w:val="26"/>
          <w:szCs w:val="26"/>
        </w:rPr>
        <w:t xml:space="preserve"> </w:t>
      </w:r>
    </w:p>
    <w:p w14:paraId="466B83B9" w14:textId="2EE842A1" w:rsidR="00886160" w:rsidRPr="00E32A16" w:rsidRDefault="0099451B" w:rsidP="0088616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886160" w:rsidRPr="00E32A16">
        <w:rPr>
          <w:color w:val="auto"/>
          <w:sz w:val="26"/>
          <w:szCs w:val="26"/>
        </w:rPr>
        <w:t>Результаты рассмотрения и голосования прилагаются к принятому решению.</w:t>
      </w:r>
      <w:r w:rsidRPr="0099451B">
        <w:rPr>
          <w:color w:val="auto"/>
          <w:sz w:val="26"/>
          <w:szCs w:val="26"/>
        </w:rPr>
        <w:t xml:space="preserve">         Мест</w:t>
      </w:r>
      <w:r>
        <w:rPr>
          <w:color w:val="auto"/>
          <w:sz w:val="26"/>
          <w:szCs w:val="26"/>
        </w:rPr>
        <w:t>ом проведения заседаний Президиума</w:t>
      </w:r>
      <w:r w:rsidRPr="0099451B">
        <w:rPr>
          <w:color w:val="auto"/>
          <w:sz w:val="26"/>
          <w:szCs w:val="26"/>
        </w:rPr>
        <w:t xml:space="preserve"> в форме заочного голосования (опросным путем) считается город Брянск, а временем заседания – 12 часов московского</w:t>
      </w:r>
    </w:p>
    <w:p w14:paraId="25A92D7F" w14:textId="77777777" w:rsidR="00886160" w:rsidRPr="00E32A16" w:rsidRDefault="00886160" w:rsidP="001E20C8">
      <w:pPr>
        <w:pStyle w:val="Default"/>
        <w:jc w:val="both"/>
        <w:rPr>
          <w:color w:val="auto"/>
          <w:sz w:val="26"/>
          <w:szCs w:val="26"/>
        </w:rPr>
      </w:pPr>
    </w:p>
    <w:p w14:paraId="75581B45" w14:textId="77777777" w:rsidR="005C6F23" w:rsidRDefault="001E20C8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32A16">
        <w:rPr>
          <w:b/>
          <w:bCs/>
          <w:color w:val="auto"/>
          <w:sz w:val="26"/>
          <w:szCs w:val="26"/>
        </w:rPr>
        <w:t xml:space="preserve">5. </w:t>
      </w:r>
      <w:r w:rsidR="005C6F23">
        <w:rPr>
          <w:b/>
          <w:bCs/>
          <w:color w:val="auto"/>
          <w:sz w:val="26"/>
          <w:szCs w:val="26"/>
        </w:rPr>
        <w:t xml:space="preserve">ПОРЯДОК ПРОВЕДЕНИЯ ЗАСЕДАНИЙ КОМИТЕТА, ПРЕЗИДИУМА БОО ПРГУ РФ В ФОРМАТЕ ВИДЕО-КОНФЕРЕНЦ-СВЯЗИ </w:t>
      </w:r>
    </w:p>
    <w:p w14:paraId="3AD78AFD" w14:textId="77777777" w:rsidR="005C6F23" w:rsidRDefault="005C6F23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И ИНЫХ СРЕДСТВ СВЯЗИ С ИСПОЛЬЗОВАНИЕМ </w:t>
      </w:r>
    </w:p>
    <w:p w14:paraId="56D50C51" w14:textId="79FBE2F9" w:rsidR="005C6F23" w:rsidRDefault="005C6F23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ИНФОРМАЦИОННЫХ ТЕХНОЛОГИЙ </w:t>
      </w:r>
    </w:p>
    <w:p w14:paraId="183C7354" w14:textId="77777777" w:rsidR="005C6F23" w:rsidRDefault="005C6F23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6237A5CC" w14:textId="1FBDDAE2" w:rsidR="00732ECB" w:rsidRPr="00732ECB" w:rsidRDefault="005C6F23" w:rsidP="00732ECB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5.1. В необходимых случаях заседания Комитета, Президиума БОО ПРГУ РФ могут проводиться в формате видео-конференц-связи и иных </w:t>
      </w:r>
      <w:r w:rsidR="00B4195C">
        <w:rPr>
          <w:bCs/>
          <w:color w:val="auto"/>
          <w:sz w:val="26"/>
          <w:szCs w:val="26"/>
        </w:rPr>
        <w:t>средств</w:t>
      </w:r>
      <w:r>
        <w:rPr>
          <w:bCs/>
          <w:color w:val="auto"/>
          <w:sz w:val="26"/>
          <w:szCs w:val="26"/>
        </w:rPr>
        <w:t xml:space="preserve"> связи с использованием</w:t>
      </w:r>
      <w:r w:rsidR="00B4195C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информационно-коммуникационных технологий, позволяющих обеспечить </w:t>
      </w:r>
      <w:r w:rsidR="00732ECB" w:rsidRPr="00732ECB">
        <w:rPr>
          <w:bCs/>
          <w:color w:val="auto"/>
          <w:sz w:val="26"/>
          <w:szCs w:val="26"/>
        </w:rPr>
        <w:t>применение соответствующих систем идентификации и контроля доступа членов этих органов, определение волеизъявления их членов, участвующих в заседании удаленно, а также ведение подсчета голосов.</w:t>
      </w:r>
    </w:p>
    <w:p w14:paraId="0BE069B1" w14:textId="229F11B9" w:rsidR="00732ECB" w:rsidRPr="00732ECB" w:rsidRDefault="00732ECB" w:rsidP="00732ECB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5</w:t>
      </w:r>
      <w:r w:rsidRPr="00732ECB">
        <w:rPr>
          <w:bCs/>
          <w:color w:val="auto"/>
          <w:sz w:val="26"/>
          <w:szCs w:val="26"/>
        </w:rPr>
        <w:t>.2.</w:t>
      </w:r>
      <w:r w:rsidRPr="00732ECB">
        <w:rPr>
          <w:bCs/>
          <w:color w:val="auto"/>
          <w:sz w:val="26"/>
          <w:szCs w:val="26"/>
        </w:rPr>
        <w:tab/>
        <w:t>При этом</w:t>
      </w:r>
      <w:r>
        <w:rPr>
          <w:bCs/>
          <w:color w:val="auto"/>
          <w:sz w:val="26"/>
          <w:szCs w:val="26"/>
        </w:rPr>
        <w:t xml:space="preserve"> постановления Комитета, Президиума БОО ПРГУ РФ</w:t>
      </w:r>
      <w:r w:rsidRPr="00732ECB">
        <w:rPr>
          <w:bCs/>
          <w:color w:val="auto"/>
          <w:sz w:val="26"/>
          <w:szCs w:val="26"/>
        </w:rPr>
        <w:t xml:space="preserve"> могут приниматься в оперативном порядке путем визирования проектов постановлений, в том числе с использованием почтовой, телеграфной, телетайпной, телефонной, электронной, факсимильной или иной связи. </w:t>
      </w:r>
    </w:p>
    <w:p w14:paraId="3B4351F7" w14:textId="474C94DE" w:rsidR="00732ECB" w:rsidRPr="00732ECB" w:rsidRDefault="00732ECB" w:rsidP="00732ECB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5</w:t>
      </w:r>
      <w:r w:rsidRPr="00732ECB">
        <w:rPr>
          <w:bCs/>
          <w:color w:val="auto"/>
          <w:sz w:val="26"/>
          <w:szCs w:val="26"/>
        </w:rPr>
        <w:t>.3.</w:t>
      </w:r>
      <w:r w:rsidRPr="00732ECB">
        <w:rPr>
          <w:bCs/>
          <w:color w:val="auto"/>
          <w:sz w:val="26"/>
          <w:szCs w:val="26"/>
        </w:rPr>
        <w:tab/>
        <w:t>Проект повестки дня заседания, проекты постановлений, другие материалы, вносимые на заседание:</w:t>
      </w:r>
    </w:p>
    <w:p w14:paraId="20AC4015" w14:textId="331790F6" w:rsidR="00732ECB" w:rsidRPr="00732ECB" w:rsidRDefault="00732ECB" w:rsidP="00732ECB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Комитета</w:t>
      </w:r>
      <w:r w:rsidRPr="00732ECB">
        <w:rPr>
          <w:bCs/>
          <w:color w:val="auto"/>
          <w:sz w:val="26"/>
          <w:szCs w:val="26"/>
        </w:rPr>
        <w:t>, направляются на</w:t>
      </w:r>
      <w:r>
        <w:rPr>
          <w:bCs/>
          <w:color w:val="auto"/>
          <w:sz w:val="26"/>
          <w:szCs w:val="26"/>
        </w:rPr>
        <w:t xml:space="preserve"> электронный адрес членов Комитета</w:t>
      </w:r>
      <w:r w:rsidRPr="00732ECB">
        <w:rPr>
          <w:bCs/>
          <w:color w:val="auto"/>
          <w:sz w:val="26"/>
          <w:szCs w:val="26"/>
        </w:rPr>
        <w:t xml:space="preserve"> после принятия решения Президиумом не позднее, чем за два дня до заседания;</w:t>
      </w:r>
    </w:p>
    <w:p w14:paraId="0B2326D2" w14:textId="77777777" w:rsidR="00732ECB" w:rsidRPr="00732ECB" w:rsidRDefault="00732ECB" w:rsidP="00732ECB">
      <w:pPr>
        <w:pStyle w:val="Default"/>
        <w:jc w:val="both"/>
        <w:rPr>
          <w:bCs/>
          <w:color w:val="auto"/>
          <w:sz w:val="26"/>
          <w:szCs w:val="26"/>
        </w:rPr>
      </w:pPr>
      <w:r w:rsidRPr="00732ECB">
        <w:rPr>
          <w:bCs/>
          <w:color w:val="auto"/>
          <w:sz w:val="26"/>
          <w:szCs w:val="26"/>
        </w:rPr>
        <w:t>- Президиума, направляются на электронный адрес членов Президиума не менее чем за один день до заседания. В исключительных случаях возможно внесение проектов документов в день заседания.</w:t>
      </w:r>
    </w:p>
    <w:p w14:paraId="5E94FAD0" w14:textId="08B13F43" w:rsidR="00732ECB" w:rsidRPr="00732ECB" w:rsidRDefault="00732ECB" w:rsidP="00732ECB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5</w:t>
      </w:r>
      <w:r w:rsidRPr="00732ECB">
        <w:rPr>
          <w:bCs/>
          <w:color w:val="auto"/>
          <w:sz w:val="26"/>
          <w:szCs w:val="26"/>
        </w:rPr>
        <w:t>.4.</w:t>
      </w:r>
      <w:r w:rsidRPr="00732ECB">
        <w:rPr>
          <w:bCs/>
          <w:color w:val="auto"/>
          <w:sz w:val="26"/>
          <w:szCs w:val="26"/>
        </w:rPr>
        <w:tab/>
        <w:t>Дистанционный формат уча</w:t>
      </w:r>
      <w:r>
        <w:rPr>
          <w:bCs/>
          <w:color w:val="auto"/>
          <w:sz w:val="26"/>
          <w:szCs w:val="26"/>
        </w:rPr>
        <w:t xml:space="preserve">стия в заседании членов Комитета, </w:t>
      </w:r>
      <w:r w:rsidRPr="00732ECB">
        <w:rPr>
          <w:bCs/>
          <w:color w:val="auto"/>
          <w:sz w:val="26"/>
          <w:szCs w:val="26"/>
        </w:rPr>
        <w:t>Президиума фиксируется в протоколе и аудиовидеозаписи заседания, а присутствие в таком формате обозначается путем оглашения в начале заседания списка членов, принимающих участие в дистанционном режиме.</w:t>
      </w:r>
    </w:p>
    <w:p w14:paraId="1466E411" w14:textId="368CD768" w:rsidR="00732ECB" w:rsidRPr="00732ECB" w:rsidRDefault="00732ECB" w:rsidP="00732ECB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5</w:t>
      </w:r>
      <w:r w:rsidRPr="00732ECB">
        <w:rPr>
          <w:bCs/>
          <w:color w:val="auto"/>
          <w:sz w:val="26"/>
          <w:szCs w:val="26"/>
        </w:rPr>
        <w:t>.5.</w:t>
      </w:r>
      <w:r w:rsidRPr="00732ECB">
        <w:rPr>
          <w:bCs/>
          <w:color w:val="auto"/>
          <w:sz w:val="26"/>
          <w:szCs w:val="26"/>
        </w:rPr>
        <w:tab/>
        <w:t>Процедур</w:t>
      </w:r>
      <w:r>
        <w:rPr>
          <w:bCs/>
          <w:color w:val="auto"/>
          <w:sz w:val="26"/>
          <w:szCs w:val="26"/>
        </w:rPr>
        <w:t xml:space="preserve">а идентификации членов Комитета, </w:t>
      </w:r>
      <w:r w:rsidRPr="00732ECB">
        <w:rPr>
          <w:bCs/>
          <w:color w:val="auto"/>
          <w:sz w:val="26"/>
          <w:szCs w:val="26"/>
        </w:rPr>
        <w:t>Президиума осуществляется с использованием технологических возможностей площадок (платформ), с помощью которых производится видео-конференц-связь: регистрация с полным указанием фамилии, имени, отчества полностью или закрытая регистрация с рассылкой ссылок для приглашения. В иных случаях (при большом количестве участников) во время проведения заседаний по видеосвязи предоставляются документы, подтверждающие личность.</w:t>
      </w:r>
    </w:p>
    <w:p w14:paraId="4A48263C" w14:textId="611B3748" w:rsidR="00732ECB" w:rsidRPr="00732ECB" w:rsidRDefault="00732ECB" w:rsidP="00732ECB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5</w:t>
      </w:r>
      <w:r w:rsidRPr="00732ECB">
        <w:rPr>
          <w:bCs/>
          <w:color w:val="auto"/>
          <w:sz w:val="26"/>
          <w:szCs w:val="26"/>
        </w:rPr>
        <w:t>.6.</w:t>
      </w:r>
      <w:r w:rsidRPr="00732ECB">
        <w:rPr>
          <w:bCs/>
          <w:color w:val="auto"/>
          <w:sz w:val="26"/>
          <w:szCs w:val="26"/>
        </w:rPr>
        <w:tab/>
        <w:t>Во время дистанционного заседания голосование по обсуждаемым вопросам и запись на выступления могут проводиться с помощью встроенных средств используемой платформы видеоконференц-связи или путем видео-опроса членов, участвующих в дистанционном заседании (поднятие рук, иные способы, определяемые в начале дистанционного заседания).</w:t>
      </w:r>
    </w:p>
    <w:p w14:paraId="62210FCA" w14:textId="582D3DAE" w:rsidR="005C6F23" w:rsidRPr="005C6F23" w:rsidRDefault="00732ECB" w:rsidP="00732ECB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5</w:t>
      </w:r>
      <w:r w:rsidRPr="00732ECB">
        <w:rPr>
          <w:bCs/>
          <w:color w:val="auto"/>
          <w:sz w:val="26"/>
          <w:szCs w:val="26"/>
        </w:rPr>
        <w:t>.7.</w:t>
      </w:r>
      <w:r w:rsidRPr="00732ECB">
        <w:rPr>
          <w:bCs/>
          <w:color w:val="auto"/>
          <w:sz w:val="26"/>
          <w:szCs w:val="26"/>
        </w:rPr>
        <w:tab/>
        <w:t>Порядок проведения заседаний в остальном аналогичен порядку проведения в очной форме в соответствии с п. 3 и п.4 Регламента.</w:t>
      </w:r>
    </w:p>
    <w:p w14:paraId="2967B404" w14:textId="77777777" w:rsidR="005C6F23" w:rsidRDefault="005C6F23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0FDBEA2A" w14:textId="77777777" w:rsidR="005C6F23" w:rsidRDefault="005C6F23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66431A15" w14:textId="4BA741EE" w:rsidR="001E20C8" w:rsidRPr="00E32A16" w:rsidRDefault="00B4195C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6. </w:t>
      </w:r>
      <w:r w:rsidR="001E20C8" w:rsidRPr="00E32A16">
        <w:rPr>
          <w:b/>
          <w:bCs/>
          <w:color w:val="auto"/>
          <w:sz w:val="26"/>
          <w:szCs w:val="26"/>
        </w:rPr>
        <w:t>ОРГАНИЗАЦИЯ РАБОТЫ ПРЕДСЕДАТЕЛЯ, ЗАМЕСТИТЕЛЯ,</w:t>
      </w:r>
    </w:p>
    <w:p w14:paraId="374C7344" w14:textId="77777777" w:rsidR="001E20C8" w:rsidRPr="00E32A16" w:rsidRDefault="00F200DF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32A16">
        <w:rPr>
          <w:b/>
          <w:bCs/>
          <w:color w:val="auto"/>
          <w:sz w:val="26"/>
          <w:szCs w:val="26"/>
        </w:rPr>
        <w:t>АППАРАТА БОО ПРГУ РФ</w:t>
      </w:r>
    </w:p>
    <w:p w14:paraId="0AEED72A" w14:textId="77777777" w:rsidR="001E20C8" w:rsidRPr="00E32A16" w:rsidRDefault="001E20C8" w:rsidP="001E20C8">
      <w:pPr>
        <w:pStyle w:val="Default"/>
        <w:jc w:val="center"/>
        <w:rPr>
          <w:color w:val="auto"/>
          <w:sz w:val="26"/>
          <w:szCs w:val="26"/>
        </w:rPr>
      </w:pPr>
    </w:p>
    <w:p w14:paraId="07C12979" w14:textId="674E8DEA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1E20C8" w:rsidRPr="00E32A16">
        <w:rPr>
          <w:color w:val="auto"/>
          <w:sz w:val="26"/>
          <w:szCs w:val="26"/>
        </w:rPr>
        <w:t xml:space="preserve">.1. Председатель осуществляет общее руководство деятельностью Комитета, Президиума и </w:t>
      </w:r>
      <w:r w:rsidR="0099451B">
        <w:rPr>
          <w:color w:val="auto"/>
          <w:sz w:val="26"/>
          <w:szCs w:val="26"/>
        </w:rPr>
        <w:t>а</w:t>
      </w:r>
      <w:r w:rsidR="00F200DF" w:rsidRPr="00E32A16">
        <w:rPr>
          <w:color w:val="auto"/>
          <w:sz w:val="26"/>
          <w:szCs w:val="26"/>
        </w:rPr>
        <w:t>ппарата БОО ПРГУ РФ</w:t>
      </w:r>
      <w:r w:rsidR="001E20C8" w:rsidRPr="00E32A16">
        <w:rPr>
          <w:color w:val="auto"/>
          <w:sz w:val="26"/>
          <w:szCs w:val="26"/>
        </w:rPr>
        <w:t xml:space="preserve"> по реализации уставных целей и задач</w:t>
      </w:r>
      <w:r w:rsidR="006B3381" w:rsidRPr="00E32A16">
        <w:rPr>
          <w:color w:val="auto"/>
          <w:sz w:val="26"/>
          <w:szCs w:val="26"/>
        </w:rPr>
        <w:t xml:space="preserve"> Профсоюза, </w:t>
      </w:r>
      <w:r w:rsidR="001E20C8" w:rsidRPr="00E32A16">
        <w:rPr>
          <w:color w:val="auto"/>
          <w:sz w:val="26"/>
          <w:szCs w:val="26"/>
        </w:rPr>
        <w:t xml:space="preserve">организует их работу. </w:t>
      </w:r>
    </w:p>
    <w:p w14:paraId="1860B7D0" w14:textId="10DE6A4B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1E20C8" w:rsidRPr="00E32A16">
        <w:rPr>
          <w:color w:val="auto"/>
          <w:sz w:val="26"/>
          <w:szCs w:val="26"/>
        </w:rPr>
        <w:t>.2. Заместитель Председателя</w:t>
      </w:r>
      <w:r w:rsidR="006A5BE3" w:rsidRPr="00E32A16">
        <w:rPr>
          <w:color w:val="auto"/>
          <w:sz w:val="26"/>
          <w:szCs w:val="26"/>
        </w:rPr>
        <w:t xml:space="preserve">, работники </w:t>
      </w:r>
      <w:r w:rsidR="0099451B">
        <w:rPr>
          <w:color w:val="auto"/>
          <w:sz w:val="26"/>
          <w:szCs w:val="26"/>
        </w:rPr>
        <w:t>а</w:t>
      </w:r>
      <w:r w:rsidR="00F200DF" w:rsidRPr="00E32A16">
        <w:rPr>
          <w:color w:val="auto"/>
          <w:sz w:val="26"/>
          <w:szCs w:val="26"/>
        </w:rPr>
        <w:t>ппарата БОО ПРГУ РФ</w:t>
      </w:r>
      <w:r w:rsidR="001E20C8" w:rsidRPr="00E32A16">
        <w:rPr>
          <w:color w:val="auto"/>
          <w:sz w:val="26"/>
          <w:szCs w:val="26"/>
        </w:rPr>
        <w:t xml:space="preserve"> в соответствии с распределенными между ними обязанностями рассматривают и вносят предложения Председателю по вопросам </w:t>
      </w:r>
      <w:r w:rsidR="00886160" w:rsidRPr="00E32A16">
        <w:rPr>
          <w:color w:val="auto"/>
          <w:sz w:val="26"/>
          <w:szCs w:val="26"/>
        </w:rPr>
        <w:t xml:space="preserve">уставной </w:t>
      </w:r>
      <w:r w:rsidR="001E20C8" w:rsidRPr="00E32A16">
        <w:rPr>
          <w:color w:val="auto"/>
          <w:sz w:val="26"/>
          <w:szCs w:val="26"/>
        </w:rPr>
        <w:t>деятельности</w:t>
      </w:r>
      <w:r w:rsidR="00F200DF" w:rsidRPr="00E32A16">
        <w:rPr>
          <w:color w:val="auto"/>
          <w:sz w:val="26"/>
          <w:szCs w:val="26"/>
        </w:rPr>
        <w:t xml:space="preserve"> БОО ПРГУ РФ</w:t>
      </w:r>
      <w:r w:rsidR="001E20C8" w:rsidRPr="00E32A16">
        <w:rPr>
          <w:color w:val="auto"/>
          <w:sz w:val="26"/>
          <w:szCs w:val="26"/>
        </w:rPr>
        <w:t xml:space="preserve">. </w:t>
      </w:r>
    </w:p>
    <w:p w14:paraId="51786A86" w14:textId="09BCD09D" w:rsidR="00886160" w:rsidRPr="00E32A16" w:rsidRDefault="00B4195C" w:rsidP="0088616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6</w:t>
      </w:r>
      <w:r w:rsidR="00886160" w:rsidRPr="00E32A16">
        <w:rPr>
          <w:color w:val="auto"/>
          <w:sz w:val="26"/>
          <w:szCs w:val="26"/>
        </w:rPr>
        <w:t>.3. Организационно-техническое обеспечение работы Председателя БОО ПРГУ, его зам</w:t>
      </w:r>
      <w:r w:rsidR="0099451B">
        <w:rPr>
          <w:color w:val="auto"/>
          <w:sz w:val="26"/>
          <w:szCs w:val="26"/>
        </w:rPr>
        <w:t>естителя осуществляет а</w:t>
      </w:r>
      <w:r w:rsidR="00886160" w:rsidRPr="00E32A16">
        <w:rPr>
          <w:color w:val="auto"/>
          <w:sz w:val="26"/>
          <w:szCs w:val="26"/>
        </w:rPr>
        <w:t>ппарат БОО ПРГУ РФ.</w:t>
      </w:r>
    </w:p>
    <w:p w14:paraId="139B66DB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</w:p>
    <w:p w14:paraId="4BC5A0AC" w14:textId="154157E8" w:rsidR="001E20C8" w:rsidRPr="00E32A16" w:rsidRDefault="00B4195C" w:rsidP="001E20C8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7</w:t>
      </w:r>
      <w:r w:rsidR="001E20C8" w:rsidRPr="00E32A16">
        <w:rPr>
          <w:b/>
          <w:bCs/>
          <w:color w:val="auto"/>
          <w:sz w:val="26"/>
          <w:szCs w:val="26"/>
        </w:rPr>
        <w:t xml:space="preserve">. ПОРЯДОК ИСПОЛНЕНИЯ ПОСТАНОВЛЕНИЙ КОМИТЕТА, ПРЕЗИДИУМА, РАСПОРЯЖЕНИЙ ПРЕДСЕДАТЕЛЯ </w:t>
      </w:r>
      <w:r w:rsidR="00F200DF" w:rsidRPr="00E32A16">
        <w:rPr>
          <w:b/>
          <w:bCs/>
          <w:color w:val="auto"/>
          <w:sz w:val="26"/>
          <w:szCs w:val="26"/>
        </w:rPr>
        <w:t>БОО ПРГУ РФ</w:t>
      </w:r>
    </w:p>
    <w:p w14:paraId="77B1BA67" w14:textId="77777777" w:rsidR="001E20C8" w:rsidRPr="00E32A16" w:rsidRDefault="001E20C8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7848EC0A" w14:textId="6112A62F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99451B">
        <w:rPr>
          <w:color w:val="auto"/>
          <w:sz w:val="26"/>
          <w:szCs w:val="26"/>
        </w:rPr>
        <w:t>.1.</w:t>
      </w:r>
      <w:r w:rsidR="001E20C8" w:rsidRPr="00E32A16">
        <w:rPr>
          <w:color w:val="auto"/>
          <w:sz w:val="26"/>
          <w:szCs w:val="26"/>
        </w:rPr>
        <w:t xml:space="preserve">Исполнение постановлений Комитета, Президиума, распоряжений Председателя </w:t>
      </w:r>
      <w:r w:rsidR="00DD4B02" w:rsidRPr="00E32A16">
        <w:rPr>
          <w:color w:val="auto"/>
          <w:sz w:val="26"/>
          <w:szCs w:val="26"/>
        </w:rPr>
        <w:t>БОО ПРГУ РФ</w:t>
      </w:r>
      <w:r w:rsidR="00DD4B02" w:rsidRPr="00E32A16">
        <w:rPr>
          <w:sz w:val="26"/>
          <w:szCs w:val="26"/>
        </w:rPr>
        <w:t xml:space="preserve"> </w:t>
      </w:r>
      <w:r w:rsidR="00DD4B02" w:rsidRPr="00E32A16">
        <w:rPr>
          <w:color w:val="auto"/>
          <w:sz w:val="26"/>
          <w:szCs w:val="26"/>
        </w:rPr>
        <w:t>организуется и контролиру</w:t>
      </w:r>
      <w:r w:rsidR="0099451B">
        <w:rPr>
          <w:color w:val="auto"/>
          <w:sz w:val="26"/>
          <w:szCs w:val="26"/>
        </w:rPr>
        <w:t>ется работниками а</w:t>
      </w:r>
      <w:r w:rsidR="00DD4B02" w:rsidRPr="00E32A16">
        <w:rPr>
          <w:color w:val="auto"/>
          <w:sz w:val="26"/>
          <w:szCs w:val="26"/>
        </w:rPr>
        <w:t>ппарата БОО ПРГУ РФ, председателями территориальных и первичных организаций Профсоюза.</w:t>
      </w:r>
      <w:r w:rsidR="001E20C8" w:rsidRPr="00E32A16">
        <w:rPr>
          <w:color w:val="auto"/>
          <w:sz w:val="26"/>
          <w:szCs w:val="26"/>
        </w:rPr>
        <w:t xml:space="preserve"> </w:t>
      </w:r>
    </w:p>
    <w:p w14:paraId="209427C2" w14:textId="73044774" w:rsidR="001E20C8" w:rsidRPr="00E32A16" w:rsidRDefault="0099451B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</w:t>
      </w:r>
      <w:r w:rsidR="001E20C8" w:rsidRPr="00E32A16">
        <w:rPr>
          <w:color w:val="auto"/>
          <w:sz w:val="26"/>
          <w:szCs w:val="26"/>
        </w:rPr>
        <w:t xml:space="preserve">Доведение постановлений и распоряжений до исполнителей обеспечивается путем направления им копий этих постановлений и распоряжений. </w:t>
      </w:r>
    </w:p>
    <w:p w14:paraId="6EC5F525" w14:textId="0636227B" w:rsidR="001E20C8" w:rsidRPr="00E32A16" w:rsidRDefault="0099451B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</w:t>
      </w:r>
      <w:r w:rsidR="001E20C8" w:rsidRPr="00E32A16">
        <w:rPr>
          <w:color w:val="auto"/>
          <w:sz w:val="26"/>
          <w:szCs w:val="26"/>
        </w:rPr>
        <w:t xml:space="preserve">Контролю исполнения подлежат: </w:t>
      </w:r>
    </w:p>
    <w:p w14:paraId="3B5A8B12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- постановления </w:t>
      </w:r>
      <w:r w:rsidR="00F200DF" w:rsidRPr="00E32A16">
        <w:rPr>
          <w:color w:val="auto"/>
          <w:sz w:val="26"/>
          <w:szCs w:val="26"/>
        </w:rPr>
        <w:t>К</w:t>
      </w:r>
      <w:r w:rsidRPr="00E32A16">
        <w:rPr>
          <w:color w:val="auto"/>
          <w:sz w:val="26"/>
          <w:szCs w:val="26"/>
        </w:rPr>
        <w:t xml:space="preserve">онференций, Комитета и Президиума; </w:t>
      </w:r>
    </w:p>
    <w:p w14:paraId="1B960A7B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- распоряжения Председателя; </w:t>
      </w:r>
    </w:p>
    <w:p w14:paraId="661CDB76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- планы работы; </w:t>
      </w:r>
    </w:p>
    <w:p w14:paraId="7C1C2258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>-</w:t>
      </w:r>
      <w:r w:rsidR="00C537B2" w:rsidRPr="00E32A16">
        <w:rPr>
          <w:color w:val="auto"/>
          <w:sz w:val="26"/>
          <w:szCs w:val="26"/>
        </w:rPr>
        <w:t xml:space="preserve"> </w:t>
      </w:r>
      <w:r w:rsidRPr="00E32A16">
        <w:rPr>
          <w:color w:val="auto"/>
          <w:sz w:val="26"/>
          <w:szCs w:val="26"/>
        </w:rPr>
        <w:t xml:space="preserve">планы мероприятий по отдельным направлениям деятельности или вопросам. </w:t>
      </w:r>
    </w:p>
    <w:p w14:paraId="5E5E7A0F" w14:textId="4005F80B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1E20C8" w:rsidRPr="00E32A16">
        <w:rPr>
          <w:color w:val="auto"/>
          <w:sz w:val="26"/>
          <w:szCs w:val="26"/>
        </w:rPr>
        <w:t xml:space="preserve">.2. В постановлениях, как правило, устанавливается конкретный срок (календарная дата) их исполнения. </w:t>
      </w:r>
    </w:p>
    <w:p w14:paraId="697D8776" w14:textId="65D58D8A" w:rsidR="001E20C8" w:rsidRPr="00E32A16" w:rsidRDefault="0099451B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1E20C8" w:rsidRPr="00E32A16">
        <w:rPr>
          <w:color w:val="auto"/>
          <w:sz w:val="26"/>
          <w:szCs w:val="26"/>
        </w:rPr>
        <w:t xml:space="preserve">Если срок исполнения не указан, постановление подлежит исполнению в течение календарного года. </w:t>
      </w:r>
    </w:p>
    <w:p w14:paraId="0FC296EE" w14:textId="4C9C8CB2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99451B">
        <w:rPr>
          <w:color w:val="auto"/>
          <w:sz w:val="26"/>
          <w:szCs w:val="26"/>
        </w:rPr>
        <w:t xml:space="preserve">.3. </w:t>
      </w:r>
      <w:r w:rsidR="001E20C8" w:rsidRPr="00E32A16">
        <w:rPr>
          <w:color w:val="auto"/>
          <w:sz w:val="26"/>
          <w:szCs w:val="26"/>
        </w:rPr>
        <w:t xml:space="preserve">Ответственные за исполнение постановлений за месяц до истечения установленного срока исполнения готовят информацию о принятых мерах и предложения о снятии постановления с контроля или мотивированные предложения о продлении срока с указанием планируемой даты исполнения. </w:t>
      </w:r>
    </w:p>
    <w:p w14:paraId="3724F2DE" w14:textId="4CA3E490" w:rsidR="001E20C8" w:rsidRPr="00E32A16" w:rsidRDefault="0099451B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1E20C8" w:rsidRPr="00E32A16">
        <w:rPr>
          <w:color w:val="auto"/>
          <w:sz w:val="26"/>
          <w:szCs w:val="26"/>
        </w:rPr>
        <w:t xml:space="preserve">После согласования информации и предложений ответственный за исполнение постановления готовит проект постановления в установленном настоящим Регламентом порядке о снятии с контроля или переносе срока исполнения. </w:t>
      </w:r>
    </w:p>
    <w:p w14:paraId="1F85F04A" w14:textId="06354E90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1E20C8" w:rsidRPr="00E32A16">
        <w:rPr>
          <w:color w:val="auto"/>
          <w:sz w:val="26"/>
          <w:szCs w:val="26"/>
        </w:rPr>
        <w:t xml:space="preserve">.4. Распоряжения Председателя доводятся до исполнителя путем указания или копии </w:t>
      </w:r>
      <w:r w:rsidR="00C537B2" w:rsidRPr="00E32A16">
        <w:rPr>
          <w:color w:val="auto"/>
          <w:sz w:val="26"/>
          <w:szCs w:val="26"/>
        </w:rPr>
        <w:t>документов</w:t>
      </w:r>
      <w:r w:rsidR="001E20C8" w:rsidRPr="00E32A16">
        <w:rPr>
          <w:color w:val="auto"/>
          <w:sz w:val="26"/>
          <w:szCs w:val="26"/>
        </w:rPr>
        <w:t xml:space="preserve"> по обсуждаемому вопросу. </w:t>
      </w:r>
    </w:p>
    <w:p w14:paraId="705FFEDA" w14:textId="1BF658C8" w:rsidR="001E20C8" w:rsidRPr="00E32A16" w:rsidRDefault="0099451B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1E20C8" w:rsidRPr="00E32A16">
        <w:rPr>
          <w:color w:val="auto"/>
          <w:sz w:val="26"/>
          <w:szCs w:val="26"/>
        </w:rPr>
        <w:t xml:space="preserve">Распоряжения (поручения) с пометкой «срочно» или «оперативно» предусматривают соответственно 3-дневный или 10-дневный срок исполнения, считая от даты его подписания, и не продлеваются. </w:t>
      </w:r>
    </w:p>
    <w:p w14:paraId="2DC0E556" w14:textId="54B8A541" w:rsidR="001E20C8" w:rsidRPr="00E32A16" w:rsidRDefault="0099451B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1E20C8" w:rsidRPr="00E32A16">
        <w:rPr>
          <w:color w:val="auto"/>
          <w:sz w:val="26"/>
          <w:szCs w:val="26"/>
        </w:rPr>
        <w:t xml:space="preserve">Если срок исполнения распоряжения (поручения) не указан, то оно подлежит исполнению в срок до одного месяца, считая от даты подписания. </w:t>
      </w:r>
    </w:p>
    <w:p w14:paraId="5C2ADCB2" w14:textId="4AA89C15" w:rsidR="001E20C8" w:rsidRPr="00E32A16" w:rsidRDefault="0099451B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1E20C8" w:rsidRPr="00E32A16">
        <w:rPr>
          <w:color w:val="auto"/>
          <w:sz w:val="26"/>
          <w:szCs w:val="26"/>
        </w:rPr>
        <w:t xml:space="preserve">Если последний день срока исполнения распоряжения (поручения) приходится на нерабочий день, оно подлежит исполнению в предшествующий ему рабочий день. </w:t>
      </w:r>
    </w:p>
    <w:p w14:paraId="73618B4D" w14:textId="4178B9EE" w:rsidR="001E20C8" w:rsidRPr="00E32A16" w:rsidRDefault="0099451B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1E20C8" w:rsidRPr="00E32A16">
        <w:rPr>
          <w:color w:val="auto"/>
          <w:sz w:val="26"/>
          <w:szCs w:val="26"/>
        </w:rPr>
        <w:t xml:space="preserve">В исключительных случаях, когда по объективным причинам исполнение распоряжения (поручения) в установленный срок невозможно, исполнители представляют Председателю </w:t>
      </w:r>
      <w:r w:rsidR="00DD4B02" w:rsidRPr="00E32A16">
        <w:rPr>
          <w:color w:val="auto"/>
          <w:sz w:val="26"/>
          <w:szCs w:val="26"/>
        </w:rPr>
        <w:t xml:space="preserve">БОО ПРГУ РФ </w:t>
      </w:r>
      <w:r w:rsidR="001E20C8" w:rsidRPr="00E32A16">
        <w:rPr>
          <w:color w:val="auto"/>
          <w:sz w:val="26"/>
          <w:szCs w:val="26"/>
        </w:rPr>
        <w:t xml:space="preserve">мотивированные предложения о продлении срока с указанием планируемой даты исполнения. Такие предложения представляются не позднее, чем в 15-дневный срок после даты подписания. </w:t>
      </w:r>
    </w:p>
    <w:p w14:paraId="002A05BC" w14:textId="79EC7C4D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1E20C8" w:rsidRPr="00E32A16">
        <w:rPr>
          <w:color w:val="auto"/>
          <w:sz w:val="26"/>
          <w:szCs w:val="26"/>
        </w:rPr>
        <w:t xml:space="preserve">.5. В случае, когда распоряжение Председателя </w:t>
      </w:r>
      <w:r w:rsidR="00DD4B02" w:rsidRPr="00E32A16">
        <w:rPr>
          <w:color w:val="auto"/>
          <w:sz w:val="26"/>
          <w:szCs w:val="26"/>
        </w:rPr>
        <w:t xml:space="preserve">БОО ПРГУ РФ </w:t>
      </w:r>
      <w:r w:rsidR="001E20C8" w:rsidRPr="00E32A16">
        <w:rPr>
          <w:color w:val="auto"/>
          <w:sz w:val="26"/>
          <w:szCs w:val="26"/>
        </w:rPr>
        <w:t>дано нескольким исполнителям, то указанный в распоряжении первым органи</w:t>
      </w:r>
      <w:r w:rsidR="00C537B2" w:rsidRPr="00E32A16">
        <w:rPr>
          <w:color w:val="auto"/>
          <w:sz w:val="26"/>
          <w:szCs w:val="26"/>
        </w:rPr>
        <w:t>зует всю работу по исполнению</w:t>
      </w:r>
      <w:r w:rsidR="001E20C8" w:rsidRPr="00E32A16">
        <w:rPr>
          <w:color w:val="auto"/>
          <w:sz w:val="26"/>
          <w:szCs w:val="26"/>
        </w:rPr>
        <w:t xml:space="preserve">, определяет порядок и сроки предоставления предложений от соисполнителей, а также подготовку итогового документа. </w:t>
      </w:r>
    </w:p>
    <w:p w14:paraId="688AD31B" w14:textId="6CF83693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1E20C8" w:rsidRPr="00E32A16">
        <w:rPr>
          <w:color w:val="auto"/>
          <w:sz w:val="26"/>
          <w:szCs w:val="26"/>
        </w:rPr>
        <w:t>.6. Постановления Комитета</w:t>
      </w:r>
      <w:r w:rsidR="00C537B2" w:rsidRPr="00E32A16">
        <w:rPr>
          <w:color w:val="auto"/>
          <w:sz w:val="26"/>
          <w:szCs w:val="26"/>
        </w:rPr>
        <w:t>, Президиума БОО ПРГУ РФ</w:t>
      </w:r>
      <w:r w:rsidR="001E20C8" w:rsidRPr="00E32A16">
        <w:rPr>
          <w:color w:val="auto"/>
          <w:sz w:val="26"/>
          <w:szCs w:val="26"/>
        </w:rPr>
        <w:t xml:space="preserve"> снимаются с контроля постановлением соответствующего органа. Распоряжения Пре</w:t>
      </w:r>
      <w:r w:rsidR="00C537B2" w:rsidRPr="00E32A16">
        <w:rPr>
          <w:color w:val="auto"/>
          <w:sz w:val="26"/>
          <w:szCs w:val="26"/>
        </w:rPr>
        <w:t>дседателя снимаются с контроля самим Председателем</w:t>
      </w:r>
      <w:r w:rsidR="001E20C8" w:rsidRPr="00E32A16">
        <w:rPr>
          <w:color w:val="auto"/>
          <w:sz w:val="26"/>
          <w:szCs w:val="26"/>
        </w:rPr>
        <w:t xml:space="preserve">. </w:t>
      </w:r>
    </w:p>
    <w:p w14:paraId="30D1A06E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</w:p>
    <w:p w14:paraId="75046BD5" w14:textId="3ED3D778" w:rsidR="00E32A16" w:rsidRDefault="00B4195C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1E20C8" w:rsidRPr="00E32A16">
        <w:rPr>
          <w:b/>
          <w:bCs/>
          <w:color w:val="auto"/>
          <w:sz w:val="26"/>
          <w:szCs w:val="26"/>
        </w:rPr>
        <w:t xml:space="preserve">. ПОДГОТОВКА И ПРОВЕДЕНИЕ </w:t>
      </w:r>
    </w:p>
    <w:p w14:paraId="45A9BC58" w14:textId="77777777" w:rsidR="001E20C8" w:rsidRPr="00E32A16" w:rsidRDefault="001E20C8" w:rsidP="001E20C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32A16">
        <w:rPr>
          <w:b/>
          <w:bCs/>
          <w:color w:val="auto"/>
          <w:sz w:val="26"/>
          <w:szCs w:val="26"/>
        </w:rPr>
        <w:t>СОВЕЩАНИЙ И СЕМИНАРОВ</w:t>
      </w:r>
      <w:r w:rsidR="00E32A16">
        <w:rPr>
          <w:b/>
          <w:bCs/>
          <w:color w:val="auto"/>
          <w:sz w:val="26"/>
          <w:szCs w:val="26"/>
        </w:rPr>
        <w:t xml:space="preserve"> БОО ПРГУ РФ</w:t>
      </w:r>
    </w:p>
    <w:p w14:paraId="1BAB6073" w14:textId="77777777" w:rsidR="001E20C8" w:rsidRPr="00E32A16" w:rsidRDefault="001E20C8" w:rsidP="001E20C8">
      <w:pPr>
        <w:pStyle w:val="Default"/>
        <w:jc w:val="center"/>
        <w:rPr>
          <w:color w:val="auto"/>
          <w:sz w:val="26"/>
          <w:szCs w:val="26"/>
        </w:rPr>
      </w:pPr>
    </w:p>
    <w:p w14:paraId="189FE582" w14:textId="2915257E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1E20C8" w:rsidRPr="00E32A16">
        <w:rPr>
          <w:color w:val="auto"/>
          <w:sz w:val="26"/>
          <w:szCs w:val="26"/>
        </w:rPr>
        <w:t>.1. В соответствии с утвержденным планом работы Комитета</w:t>
      </w:r>
      <w:r w:rsidR="00C537B2" w:rsidRPr="00E32A16">
        <w:rPr>
          <w:color w:val="auto"/>
          <w:sz w:val="26"/>
          <w:szCs w:val="26"/>
        </w:rPr>
        <w:t xml:space="preserve"> БОО ПРГУ РФ</w:t>
      </w:r>
      <w:r w:rsidR="001E20C8" w:rsidRPr="00E32A16">
        <w:rPr>
          <w:color w:val="auto"/>
          <w:sz w:val="26"/>
          <w:szCs w:val="26"/>
        </w:rPr>
        <w:t xml:space="preserve"> проводятся: </w:t>
      </w:r>
    </w:p>
    <w:p w14:paraId="49347BE0" w14:textId="77777777" w:rsidR="001E20C8" w:rsidRPr="00E32A16" w:rsidRDefault="006A5BE3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- </w:t>
      </w:r>
      <w:r w:rsidR="001E20C8" w:rsidRPr="00E32A16">
        <w:rPr>
          <w:color w:val="auto"/>
          <w:sz w:val="26"/>
          <w:szCs w:val="26"/>
        </w:rPr>
        <w:t>совещания-семинары с председателями профсоюзных организаций, казначеями, ревизионными комиссиями, Молодежным советом</w:t>
      </w:r>
      <w:r w:rsidRPr="00E32A16">
        <w:rPr>
          <w:sz w:val="26"/>
          <w:szCs w:val="26"/>
        </w:rPr>
        <w:t xml:space="preserve"> </w:t>
      </w:r>
      <w:r w:rsidRPr="00E32A16">
        <w:rPr>
          <w:color w:val="auto"/>
          <w:sz w:val="26"/>
          <w:szCs w:val="26"/>
        </w:rPr>
        <w:t>Комитета БОО ПРГУ РФ</w:t>
      </w:r>
      <w:r w:rsidR="001E20C8" w:rsidRPr="00E32A16">
        <w:rPr>
          <w:color w:val="auto"/>
          <w:sz w:val="26"/>
          <w:szCs w:val="26"/>
        </w:rPr>
        <w:t xml:space="preserve">; </w:t>
      </w:r>
    </w:p>
    <w:p w14:paraId="7D811D6F" w14:textId="77777777" w:rsidR="001E20C8" w:rsidRPr="00E32A16" w:rsidRDefault="001E20C8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- зональные семинары-совещания с профсоюзными кадрами и активом </w:t>
      </w:r>
      <w:r w:rsidR="006A5BE3" w:rsidRPr="00E32A16">
        <w:rPr>
          <w:color w:val="auto"/>
          <w:sz w:val="26"/>
          <w:szCs w:val="26"/>
        </w:rPr>
        <w:t>территориальных и первичных</w:t>
      </w:r>
      <w:r w:rsidRPr="00E32A16">
        <w:rPr>
          <w:color w:val="auto"/>
          <w:sz w:val="26"/>
          <w:szCs w:val="26"/>
        </w:rPr>
        <w:t xml:space="preserve"> организаций</w:t>
      </w:r>
      <w:r w:rsidR="006A5BE3" w:rsidRPr="00E32A16">
        <w:rPr>
          <w:color w:val="auto"/>
          <w:sz w:val="26"/>
          <w:szCs w:val="26"/>
        </w:rPr>
        <w:t xml:space="preserve"> профсоюза</w:t>
      </w:r>
      <w:r w:rsidRPr="00E32A16">
        <w:rPr>
          <w:color w:val="auto"/>
          <w:sz w:val="26"/>
          <w:szCs w:val="26"/>
        </w:rPr>
        <w:t>;</w:t>
      </w:r>
    </w:p>
    <w:p w14:paraId="5D531C17" w14:textId="77777777" w:rsidR="001E20C8" w:rsidRPr="00E32A16" w:rsidRDefault="006A5BE3" w:rsidP="001E20C8">
      <w:pPr>
        <w:pStyle w:val="Default"/>
        <w:jc w:val="both"/>
        <w:rPr>
          <w:color w:val="auto"/>
          <w:sz w:val="26"/>
          <w:szCs w:val="26"/>
        </w:rPr>
      </w:pPr>
      <w:r w:rsidRPr="00E32A16">
        <w:rPr>
          <w:color w:val="auto"/>
          <w:sz w:val="26"/>
          <w:szCs w:val="26"/>
        </w:rPr>
        <w:t xml:space="preserve">- </w:t>
      </w:r>
      <w:r w:rsidR="001E20C8" w:rsidRPr="00E32A16">
        <w:rPr>
          <w:color w:val="auto"/>
          <w:sz w:val="26"/>
          <w:szCs w:val="26"/>
        </w:rPr>
        <w:t>семинары с вновь избранными председателями профсоюзных организаций</w:t>
      </w:r>
      <w:r w:rsidR="00DD4B02" w:rsidRPr="00E32A16">
        <w:rPr>
          <w:color w:val="auto"/>
          <w:sz w:val="26"/>
          <w:szCs w:val="26"/>
        </w:rPr>
        <w:t>, кадровым резервом на должности председателей</w:t>
      </w:r>
      <w:r w:rsidR="001E20C8" w:rsidRPr="00E32A16">
        <w:rPr>
          <w:color w:val="auto"/>
          <w:sz w:val="26"/>
          <w:szCs w:val="26"/>
        </w:rPr>
        <w:t xml:space="preserve">. </w:t>
      </w:r>
    </w:p>
    <w:p w14:paraId="5869866E" w14:textId="23418141" w:rsidR="00DD4B02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DD4B02" w:rsidRPr="00E32A16">
        <w:rPr>
          <w:color w:val="auto"/>
          <w:sz w:val="26"/>
          <w:szCs w:val="26"/>
        </w:rPr>
        <w:t>.2. По решению Председателя БОО ПРГУ РФ могут созываться специальные совещания, не предусмотренные планом работы Комитета БОО ПРГУ РФ, для обсуждения неотложных, срочных вопросов деятельности Профсоюза, его территориальных и первичных организаций.</w:t>
      </w:r>
    </w:p>
    <w:p w14:paraId="63570F43" w14:textId="13015F00" w:rsidR="00E32A16" w:rsidRPr="00E32A16" w:rsidRDefault="00B4195C" w:rsidP="00E32A1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E32A16" w:rsidRPr="00E32A16">
        <w:rPr>
          <w:color w:val="auto"/>
          <w:sz w:val="26"/>
          <w:szCs w:val="26"/>
        </w:rPr>
        <w:t>.3. Порядок подготовки и проведения совещаний и семинаров, организуемых в БОО ПРГУ РФ, осуществляется в порядке, определяемом Председателем БОО ПРГУ РФ.</w:t>
      </w:r>
    </w:p>
    <w:p w14:paraId="1DF16D5C" w14:textId="249B346E" w:rsidR="00E32A16" w:rsidRPr="00E32A16" w:rsidRDefault="00B4195C" w:rsidP="00E32A1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E32A16" w:rsidRPr="00E32A16">
        <w:rPr>
          <w:color w:val="auto"/>
          <w:sz w:val="26"/>
          <w:szCs w:val="26"/>
        </w:rPr>
        <w:t>.4. Для участия в совещаниях и семинарах могут привлекаться специалисты федеральных и региональных органов государственной власти и других организаций.</w:t>
      </w:r>
    </w:p>
    <w:p w14:paraId="51FD2B1A" w14:textId="0B17F1E3" w:rsidR="00E32A16" w:rsidRPr="00E32A16" w:rsidRDefault="0099451B" w:rsidP="00E32A1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E32A16" w:rsidRPr="00E32A16">
        <w:rPr>
          <w:color w:val="auto"/>
          <w:sz w:val="26"/>
          <w:szCs w:val="26"/>
        </w:rPr>
        <w:t>Подбор лекторов, обеспечение их участия в совещаниях и семин</w:t>
      </w:r>
      <w:r>
        <w:rPr>
          <w:color w:val="auto"/>
          <w:sz w:val="26"/>
          <w:szCs w:val="26"/>
        </w:rPr>
        <w:t>арах возлагаются на работников а</w:t>
      </w:r>
      <w:r w:rsidR="00E32A16" w:rsidRPr="00E32A16">
        <w:rPr>
          <w:color w:val="auto"/>
          <w:sz w:val="26"/>
          <w:szCs w:val="26"/>
        </w:rPr>
        <w:t>ппарата БОО ПРГУ РФ, ответственных за его подготовку и проведение.</w:t>
      </w:r>
    </w:p>
    <w:p w14:paraId="786B65A0" w14:textId="6B83C3BE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D52F3D">
        <w:rPr>
          <w:color w:val="auto"/>
          <w:sz w:val="26"/>
          <w:szCs w:val="26"/>
        </w:rPr>
        <w:t>.5</w:t>
      </w:r>
      <w:r w:rsidR="001E20C8" w:rsidRPr="00E32A16">
        <w:rPr>
          <w:color w:val="auto"/>
          <w:sz w:val="26"/>
          <w:szCs w:val="26"/>
        </w:rPr>
        <w:t xml:space="preserve">. Организационно-техническое обеспечение совещаний и </w:t>
      </w:r>
      <w:r w:rsidR="006A5BE3" w:rsidRPr="00E32A16">
        <w:rPr>
          <w:color w:val="auto"/>
          <w:sz w:val="26"/>
          <w:szCs w:val="26"/>
        </w:rPr>
        <w:t>семинаров осуществляет</w:t>
      </w:r>
      <w:r w:rsidR="001E20C8" w:rsidRPr="00E32A16">
        <w:rPr>
          <w:color w:val="auto"/>
          <w:sz w:val="26"/>
          <w:szCs w:val="26"/>
        </w:rPr>
        <w:t xml:space="preserve"> аппар</w:t>
      </w:r>
      <w:r w:rsidR="006A5BE3" w:rsidRPr="00E32A16">
        <w:rPr>
          <w:color w:val="auto"/>
          <w:sz w:val="26"/>
          <w:szCs w:val="26"/>
        </w:rPr>
        <w:t>ат БОО ПРГУ РФ</w:t>
      </w:r>
      <w:r w:rsidR="00E32A16" w:rsidRPr="00E32A16">
        <w:rPr>
          <w:color w:val="auto"/>
          <w:sz w:val="26"/>
          <w:szCs w:val="26"/>
        </w:rPr>
        <w:t>,</w:t>
      </w:r>
      <w:r w:rsidR="00E32A16" w:rsidRPr="00E32A16">
        <w:rPr>
          <w:sz w:val="26"/>
          <w:szCs w:val="26"/>
        </w:rPr>
        <w:t xml:space="preserve"> </w:t>
      </w:r>
      <w:r w:rsidR="00E32A16" w:rsidRPr="00E32A16">
        <w:rPr>
          <w:color w:val="auto"/>
          <w:sz w:val="26"/>
          <w:szCs w:val="26"/>
        </w:rPr>
        <w:t>координацию их работы осуществляет Председатель БОО ПРГУ РФ или его заместитель</w:t>
      </w:r>
      <w:r w:rsidR="001E20C8" w:rsidRPr="00E32A16">
        <w:rPr>
          <w:color w:val="auto"/>
          <w:sz w:val="26"/>
          <w:szCs w:val="26"/>
        </w:rPr>
        <w:t xml:space="preserve">. </w:t>
      </w:r>
    </w:p>
    <w:p w14:paraId="4B269B84" w14:textId="4C06BB2B" w:rsidR="00E32A16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E32A16" w:rsidRPr="00E32A16">
        <w:rPr>
          <w:color w:val="auto"/>
          <w:sz w:val="26"/>
          <w:szCs w:val="26"/>
        </w:rPr>
        <w:t>.6. О месте, сроках проведения совещаний и семинаров, организуемых Комитетом БОО ПРГУ РФ, а также планируемых к рассмотрению вопросах, участники указанных мероприятий извещаются не позднее, чем за 15 дней до его проведения.</w:t>
      </w:r>
    </w:p>
    <w:p w14:paraId="2329027A" w14:textId="7ACBC75B" w:rsidR="001E20C8" w:rsidRPr="00E32A16" w:rsidRDefault="00B4195C" w:rsidP="001E20C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D52F3D">
        <w:rPr>
          <w:color w:val="auto"/>
          <w:sz w:val="26"/>
          <w:szCs w:val="26"/>
        </w:rPr>
        <w:t>.7</w:t>
      </w:r>
      <w:r w:rsidR="001E20C8" w:rsidRPr="00E32A16">
        <w:rPr>
          <w:color w:val="auto"/>
          <w:sz w:val="26"/>
          <w:szCs w:val="26"/>
        </w:rPr>
        <w:t xml:space="preserve">. </w:t>
      </w:r>
      <w:r w:rsidR="006A5BE3" w:rsidRPr="00E32A16">
        <w:rPr>
          <w:color w:val="auto"/>
          <w:sz w:val="26"/>
          <w:szCs w:val="26"/>
        </w:rPr>
        <w:t xml:space="preserve">В работе </w:t>
      </w:r>
      <w:r w:rsidR="001E20C8" w:rsidRPr="00E32A16">
        <w:rPr>
          <w:color w:val="auto"/>
          <w:sz w:val="26"/>
          <w:szCs w:val="26"/>
        </w:rPr>
        <w:t>совещаний и семинаров принимают участие Председатель, его заместитель</w:t>
      </w:r>
      <w:r w:rsidR="006A5BE3" w:rsidRPr="00E32A16">
        <w:rPr>
          <w:color w:val="auto"/>
          <w:sz w:val="26"/>
          <w:szCs w:val="26"/>
        </w:rPr>
        <w:t>, работники БОО ПРГУ РФ</w:t>
      </w:r>
      <w:r w:rsidR="001E20C8" w:rsidRPr="00E32A16">
        <w:rPr>
          <w:color w:val="auto"/>
          <w:sz w:val="26"/>
          <w:szCs w:val="26"/>
        </w:rPr>
        <w:t xml:space="preserve">. </w:t>
      </w:r>
    </w:p>
    <w:p w14:paraId="7750CEE5" w14:textId="77777777" w:rsidR="00DD4B02" w:rsidRPr="00E32A16" w:rsidRDefault="00DD4B02" w:rsidP="001E20C8">
      <w:pPr>
        <w:pStyle w:val="Default"/>
        <w:jc w:val="both"/>
        <w:rPr>
          <w:color w:val="auto"/>
          <w:sz w:val="26"/>
          <w:szCs w:val="26"/>
        </w:rPr>
      </w:pPr>
    </w:p>
    <w:p w14:paraId="721E1974" w14:textId="77777777" w:rsidR="00DD4B02" w:rsidRPr="00E32A16" w:rsidRDefault="00DD4B02" w:rsidP="001E20C8">
      <w:pPr>
        <w:pStyle w:val="Default"/>
        <w:jc w:val="both"/>
        <w:rPr>
          <w:color w:val="auto"/>
          <w:sz w:val="26"/>
          <w:szCs w:val="26"/>
        </w:rPr>
      </w:pPr>
    </w:p>
    <w:p w14:paraId="07C3777F" w14:textId="77777777" w:rsidR="001E20C8" w:rsidRPr="00E32A16" w:rsidRDefault="001E20C8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70CBFC74" w14:textId="77777777" w:rsidR="001E20C8" w:rsidRPr="00E32A16" w:rsidRDefault="001E20C8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5CA0EC9E" w14:textId="77777777" w:rsidR="001E20C8" w:rsidRDefault="001E20C8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24A25A9E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037B247D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26336EA8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1E28F30F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240139A1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5E0C8B49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22485965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4C9A446B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553F96B6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038595CB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14:paraId="36D03FC6" w14:textId="77777777" w:rsidR="00D52F3D" w:rsidRDefault="00D52F3D" w:rsidP="001E20C8">
      <w:pPr>
        <w:pStyle w:val="Default"/>
        <w:jc w:val="both"/>
        <w:rPr>
          <w:i/>
          <w:iCs/>
          <w:color w:val="auto"/>
          <w:sz w:val="26"/>
          <w:szCs w:val="26"/>
        </w:rPr>
      </w:pPr>
    </w:p>
    <w:sectPr w:rsidR="00D5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29"/>
    <w:rsid w:val="000A7B29"/>
    <w:rsid w:val="001933D7"/>
    <w:rsid w:val="001E20C8"/>
    <w:rsid w:val="003D34DB"/>
    <w:rsid w:val="00402B8F"/>
    <w:rsid w:val="004B2C8C"/>
    <w:rsid w:val="00520300"/>
    <w:rsid w:val="005C6F23"/>
    <w:rsid w:val="005F439A"/>
    <w:rsid w:val="005F6F14"/>
    <w:rsid w:val="00636229"/>
    <w:rsid w:val="006820D2"/>
    <w:rsid w:val="006A5BE3"/>
    <w:rsid w:val="006B3381"/>
    <w:rsid w:val="00704F20"/>
    <w:rsid w:val="00732ECB"/>
    <w:rsid w:val="00735879"/>
    <w:rsid w:val="00776CD6"/>
    <w:rsid w:val="007E7383"/>
    <w:rsid w:val="0086639A"/>
    <w:rsid w:val="00886160"/>
    <w:rsid w:val="0089018F"/>
    <w:rsid w:val="00954EBD"/>
    <w:rsid w:val="0099451B"/>
    <w:rsid w:val="009F53FC"/>
    <w:rsid w:val="00A34497"/>
    <w:rsid w:val="00B2614E"/>
    <w:rsid w:val="00B40CCC"/>
    <w:rsid w:val="00B4195C"/>
    <w:rsid w:val="00BE3C19"/>
    <w:rsid w:val="00C537B2"/>
    <w:rsid w:val="00D52F3D"/>
    <w:rsid w:val="00DD4B02"/>
    <w:rsid w:val="00DD4D41"/>
    <w:rsid w:val="00E32A16"/>
    <w:rsid w:val="00E331FF"/>
    <w:rsid w:val="00E46714"/>
    <w:rsid w:val="00EA36A6"/>
    <w:rsid w:val="00EF6035"/>
    <w:rsid w:val="00F200DF"/>
    <w:rsid w:val="00FA09AB"/>
    <w:rsid w:val="00FB0D39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0680-9F2D-47E5-8445-D64AAF1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229"/>
    <w:rPr>
      <w:b/>
      <w:bCs/>
    </w:rPr>
  </w:style>
  <w:style w:type="paragraph" w:customStyle="1" w:styleId="Default">
    <w:name w:val="Default"/>
    <w:rsid w:val="001E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2021-04-05T16:45:00Z</dcterms:created>
  <dcterms:modified xsi:type="dcterms:W3CDTF">2021-04-24T19:07:00Z</dcterms:modified>
</cp:coreProperties>
</file>